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C001B6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001B6" w:rsidRPr="00C001B6">
              <w:rPr>
                <w:rFonts w:ascii="Times New Roman" w:hAnsi="Times New Roman" w:cs="Times New Roman"/>
                <w:b/>
                <w:sz w:val="24"/>
                <w:szCs w:val="24"/>
              </w:rPr>
              <w:t>Emily Margaret Newton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001B6">
              <w:rPr>
                <w:rFonts w:ascii="Times New Roman" w:hAnsi="Times New Roman" w:cs="Times New Roman"/>
                <w:sz w:val="24"/>
                <w:szCs w:val="24"/>
              </w:rPr>
              <w:t>Elementary education; Middle Level Science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7667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001B6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E4AF5"/>
    <w:rsid w:val="00DF1067"/>
    <w:rsid w:val="00E1492F"/>
    <w:rsid w:val="00E565F2"/>
    <w:rsid w:val="00E601BA"/>
    <w:rsid w:val="00E63E6D"/>
    <w:rsid w:val="00ED74E9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0B097-4C71-4C27-942A-CB899556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2014-06-09T20:34:00Z</cp:lastPrinted>
  <dcterms:created xsi:type="dcterms:W3CDTF">2014-06-09T21:02:00Z</dcterms:created>
  <dcterms:modified xsi:type="dcterms:W3CDTF">2014-06-09T21:02:00Z</dcterms:modified>
</cp:coreProperties>
</file>