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3947BCE0" w:rsidR="009624D8" w:rsidRPr="00637235" w:rsidRDefault="006C200E" w:rsidP="009624D8">
      <w:pPr>
        <w:rPr>
          <w:rFonts w:ascii="Avenir Next LT Pro" w:hAnsi="Avenir Next LT Pro"/>
          <w:sz w:val="22"/>
          <w:szCs w:val="22"/>
        </w:rPr>
      </w:pPr>
      <w:r>
        <w:rPr>
          <w:rFonts w:ascii="Avenir Next LT Pro" w:hAnsi="Avenir Next LT Pro"/>
          <w:sz w:val="22"/>
          <w:szCs w:val="22"/>
        </w:rPr>
        <w:t>Marlene Melchert</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Pr>
          <w:rFonts w:ascii="Avenir Next LT Pro" w:hAnsi="Avenir Next LT Pro" w:cs="Arial"/>
          <w:sz w:val="22"/>
          <w:szCs w:val="22"/>
        </w:rPr>
        <w:t>129222</w:t>
      </w:r>
    </w:p>
    <w:p w14:paraId="323C7B10" w14:textId="193422FA" w:rsidR="009624D8" w:rsidRPr="009624D8" w:rsidRDefault="006C200E" w:rsidP="009624D8">
      <w:pPr>
        <w:rPr>
          <w:rFonts w:ascii="Avenir Next LT Pro" w:hAnsi="Avenir Next LT Pro" w:cs="Arial"/>
          <w:sz w:val="22"/>
          <w:szCs w:val="22"/>
        </w:rPr>
      </w:pPr>
      <w:r>
        <w:rPr>
          <w:rFonts w:ascii="Avenir Next LT Pro" w:hAnsi="Avenir Next LT Pro" w:cs="Arial"/>
          <w:sz w:val="22"/>
          <w:szCs w:val="22"/>
        </w:rPr>
        <w:t>409 Oak St</w:t>
      </w:r>
    </w:p>
    <w:p w14:paraId="6241732D" w14:textId="3DB3D218" w:rsidR="009624D8" w:rsidRPr="009624D8" w:rsidRDefault="006C200E" w:rsidP="009624D8">
      <w:pPr>
        <w:rPr>
          <w:rFonts w:ascii="Avenir Next LT Pro" w:hAnsi="Avenir Next LT Pro" w:cs="Arial"/>
          <w:sz w:val="22"/>
          <w:szCs w:val="22"/>
        </w:rPr>
      </w:pPr>
      <w:r>
        <w:rPr>
          <w:rFonts w:ascii="Avenir Next LT Pro" w:hAnsi="Avenir Next LT Pro"/>
          <w:sz w:val="22"/>
          <w:szCs w:val="22"/>
        </w:rPr>
        <w:t>Shelton</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84</w:t>
      </w:r>
    </w:p>
    <w:p w14:paraId="71AA6CDC" w14:textId="77777777" w:rsidR="002362BB" w:rsidRDefault="002362BB"/>
    <w:p w14:paraId="7A5601D1" w14:textId="509095E0" w:rsidR="002362BB" w:rsidRDefault="002362BB"/>
    <w:p w14:paraId="55D2A264" w14:textId="0DD4EAF2"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6C200E">
        <w:rPr>
          <w:rFonts w:ascii="Avenir Next LT Pro" w:hAnsi="Avenir Next LT Pro"/>
          <w:sz w:val="22"/>
          <w:szCs w:val="18"/>
        </w:rPr>
        <w:t>Marlene</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114F9DCE"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6C200E">
        <w:rPr>
          <w:rFonts w:ascii="Avenir Next LT Pro" w:hAnsi="Avenir Next LT Pro"/>
          <w:sz w:val="22"/>
          <w:szCs w:val="18"/>
        </w:rPr>
        <w:t>457</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10B44005" w:rsidR="009624D8" w:rsidRPr="00637235"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C679A3">
        <w:rPr>
          <w:rFonts w:ascii="Avenir Next LT Pro" w:hAnsi="Avenir Next LT Pro"/>
          <w:sz w:val="22"/>
          <w:szCs w:val="18"/>
        </w:rPr>
        <w:t>655</w:t>
      </w:r>
      <w:r w:rsidRPr="00637235">
        <w:rPr>
          <w:rFonts w:ascii="Avenir Next LT Pro" w:hAnsi="Avenir Next LT Pro"/>
          <w:sz w:val="22"/>
          <w:szCs w:val="18"/>
        </w:rPr>
        <w:t xml:space="preserve"> cents per mile rate</w:t>
      </w:r>
      <w:r w:rsidR="00C679A3">
        <w:rPr>
          <w:rFonts w:ascii="Avenir Next LT Pro" w:hAnsi="Avenir Next LT Pro"/>
          <w:sz w:val="22"/>
          <w:szCs w:val="18"/>
        </w:rPr>
        <w:t>: $50</w:t>
      </w:r>
    </w:p>
    <w:p w14:paraId="7714678F" w14:textId="20F6C31C" w:rsidR="002362BB" w:rsidRPr="00637235" w:rsidRDefault="006C200E"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Lab supplies</w:t>
      </w:r>
      <w:r w:rsidR="00C679A3">
        <w:rPr>
          <w:rFonts w:ascii="Avenir Next LT Pro" w:hAnsi="Avenir Next LT Pro"/>
          <w:sz w:val="22"/>
          <w:szCs w:val="18"/>
        </w:rPr>
        <w:t>: $407</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2023</w:t>
      </w:r>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C679A3"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414706"/>
    <w:rsid w:val="00637235"/>
    <w:rsid w:val="006C200E"/>
    <w:rsid w:val="007274B9"/>
    <w:rsid w:val="0085337E"/>
    <w:rsid w:val="009624D8"/>
    <w:rsid w:val="00A202D8"/>
    <w:rsid w:val="00AC117A"/>
    <w:rsid w:val="00BA5D64"/>
    <w:rsid w:val="00C679A3"/>
    <w:rsid w:val="00FA38DD"/>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cp:lastPrinted>2022-01-21T21:09:00Z</cp:lastPrinted>
  <dcterms:created xsi:type="dcterms:W3CDTF">2023-01-27T17:28:00Z</dcterms:created>
  <dcterms:modified xsi:type="dcterms:W3CDTF">2023-01-28T00:33:00Z</dcterms:modified>
</cp:coreProperties>
</file>