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8D" w:rsidRDefault="00F55975" w:rsidP="00547C9A">
      <w:pPr>
        <w:pStyle w:val="Heading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Staff </w:t>
      </w:r>
      <w:r w:rsidR="00BC2ADE">
        <w:rPr>
          <w:sz w:val="40"/>
          <w:szCs w:val="40"/>
        </w:rPr>
        <w:t xml:space="preserve">Leadership Engagement with </w:t>
      </w:r>
      <w:r w:rsidR="00657D8A">
        <w:rPr>
          <w:sz w:val="40"/>
          <w:szCs w:val="40"/>
        </w:rPr>
        <w:t>S</w:t>
      </w:r>
      <w:r w:rsidR="00547C9A" w:rsidRPr="00547C9A">
        <w:rPr>
          <w:sz w:val="40"/>
          <w:szCs w:val="40"/>
        </w:rPr>
        <w:t>chool Districts</w:t>
      </w:r>
      <w:r w:rsidR="00BC2ADE">
        <w:rPr>
          <w:sz w:val="40"/>
          <w:szCs w:val="40"/>
        </w:rPr>
        <w:t>/Partners</w:t>
      </w:r>
    </w:p>
    <w:p w:rsidR="00547C9A" w:rsidRDefault="00547C9A" w:rsidP="00547C9A"/>
    <w:p w:rsidR="00547C9A" w:rsidRDefault="00547C9A" w:rsidP="00485804">
      <w:pPr>
        <w:pStyle w:val="Heading3"/>
      </w:pPr>
      <w:r>
        <w:t>Date and Staff Member</w:t>
      </w:r>
      <w:r>
        <w:tab/>
        <w:t>District</w:t>
      </w:r>
      <w:r>
        <w:tab/>
      </w:r>
      <w:r>
        <w:tab/>
      </w:r>
      <w:r>
        <w:tab/>
      </w:r>
      <w:r w:rsidR="00B72460">
        <w:t>Contact</w:t>
      </w:r>
      <w:r w:rsidR="00B72460">
        <w:tab/>
      </w:r>
      <w:r w:rsidR="00B72460">
        <w:tab/>
      </w:r>
      <w:r w:rsidR="00B72460">
        <w:tab/>
        <w:t>Activity</w:t>
      </w:r>
      <w:r>
        <w:tab/>
      </w:r>
      <w:r>
        <w:tab/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547C9A" w:rsidTr="00547C9A">
        <w:tc>
          <w:tcPr>
            <w:tcW w:w="2754" w:type="dxa"/>
          </w:tcPr>
          <w:p w:rsidR="00547C9A" w:rsidRDefault="00547C9A" w:rsidP="00547C9A">
            <w:r>
              <w:t>August 31, 2011</w:t>
            </w:r>
          </w:p>
          <w:p w:rsidR="00547C9A" w:rsidRDefault="00547C9A" w:rsidP="00547C9A">
            <w:r>
              <w:t>Sherry Walton (SW) and Loren Petty (LP)</w:t>
            </w:r>
          </w:p>
        </w:tc>
        <w:tc>
          <w:tcPr>
            <w:tcW w:w="2754" w:type="dxa"/>
          </w:tcPr>
          <w:p w:rsidR="00547C9A" w:rsidRDefault="00547C9A" w:rsidP="00547C9A">
            <w:r>
              <w:t>Olympia School District</w:t>
            </w:r>
          </w:p>
        </w:tc>
        <w:tc>
          <w:tcPr>
            <w:tcW w:w="2754" w:type="dxa"/>
          </w:tcPr>
          <w:p w:rsidR="00547C9A" w:rsidRDefault="00547C9A" w:rsidP="00547C9A">
            <w:r>
              <w:t xml:space="preserve">Mentor Teachers from Lincoln Elementary, Garfield Elementary and </w:t>
            </w:r>
            <w:proofErr w:type="spellStart"/>
            <w:r>
              <w:t>McKenny</w:t>
            </w:r>
            <w:proofErr w:type="spellEnd"/>
            <w:r>
              <w:t xml:space="preserve"> Elementary</w:t>
            </w:r>
          </w:p>
        </w:tc>
        <w:tc>
          <w:tcPr>
            <w:tcW w:w="2754" w:type="dxa"/>
          </w:tcPr>
          <w:p w:rsidR="00547C9A" w:rsidRDefault="00547C9A" w:rsidP="00547C9A">
            <w:r>
              <w:t>Co-Teaching Training Workshop</w:t>
            </w:r>
          </w:p>
        </w:tc>
      </w:tr>
      <w:tr w:rsidR="0006623F" w:rsidTr="00547C9A">
        <w:tc>
          <w:tcPr>
            <w:tcW w:w="2754" w:type="dxa"/>
          </w:tcPr>
          <w:p w:rsidR="0006623F" w:rsidRDefault="0006623F" w:rsidP="00547C9A">
            <w:r>
              <w:t>August 31, 2011</w:t>
            </w:r>
          </w:p>
          <w:p w:rsidR="0006623F" w:rsidRDefault="0006623F" w:rsidP="00547C9A">
            <w:r>
              <w:t>Maggie Foran (MF)</w:t>
            </w:r>
          </w:p>
        </w:tc>
        <w:tc>
          <w:tcPr>
            <w:tcW w:w="2754" w:type="dxa"/>
          </w:tcPr>
          <w:p w:rsidR="0006623F" w:rsidRDefault="0006623F" w:rsidP="00547C9A">
            <w:r>
              <w:t>Regional Educator Workforce Annual Meeting</w:t>
            </w:r>
          </w:p>
          <w:p w:rsidR="0006623F" w:rsidRDefault="0006623F" w:rsidP="00547C9A">
            <w:r>
              <w:t>Superintendents from Tumwater, Winlock Districts and ESD113</w:t>
            </w:r>
          </w:p>
        </w:tc>
        <w:tc>
          <w:tcPr>
            <w:tcW w:w="2754" w:type="dxa"/>
          </w:tcPr>
          <w:p w:rsidR="0006623F" w:rsidRDefault="0006623F" w:rsidP="00547C9A">
            <w:r>
              <w:t>David Brenna and PESB Staff</w:t>
            </w:r>
          </w:p>
        </w:tc>
        <w:tc>
          <w:tcPr>
            <w:tcW w:w="2754" w:type="dxa"/>
          </w:tcPr>
          <w:p w:rsidR="0006623F" w:rsidRDefault="0006623F" w:rsidP="00547C9A">
            <w:r>
              <w:t xml:space="preserve">Discussion of </w:t>
            </w:r>
            <w:r w:rsidR="0026600D">
              <w:t>hiring data, practices and needs</w:t>
            </w:r>
          </w:p>
        </w:tc>
      </w:tr>
      <w:tr w:rsidR="00547C9A" w:rsidTr="00547C9A">
        <w:tc>
          <w:tcPr>
            <w:tcW w:w="2754" w:type="dxa"/>
          </w:tcPr>
          <w:p w:rsidR="00547C9A" w:rsidRDefault="00547C9A" w:rsidP="00547C9A">
            <w:r>
              <w:t>August</w:t>
            </w:r>
            <w:r w:rsidR="00A9163C">
              <w:t xml:space="preserve"> </w:t>
            </w:r>
            <w:r>
              <w:t>30, 2011</w:t>
            </w:r>
          </w:p>
          <w:p w:rsidR="00547C9A" w:rsidRDefault="00547C9A" w:rsidP="00547C9A">
            <w:r>
              <w:t>SW/LP</w:t>
            </w:r>
          </w:p>
        </w:tc>
        <w:tc>
          <w:tcPr>
            <w:tcW w:w="2754" w:type="dxa"/>
          </w:tcPr>
          <w:p w:rsidR="00547C9A" w:rsidRDefault="00547C9A" w:rsidP="00547C9A">
            <w:r>
              <w:t>PESB</w:t>
            </w:r>
          </w:p>
        </w:tc>
        <w:tc>
          <w:tcPr>
            <w:tcW w:w="2754" w:type="dxa"/>
          </w:tcPr>
          <w:p w:rsidR="00547C9A" w:rsidRDefault="00547C9A" w:rsidP="00547C9A">
            <w:r>
              <w:t xml:space="preserve">Coleen </w:t>
            </w:r>
            <w:proofErr w:type="spellStart"/>
            <w:r>
              <w:t>Putaansuu</w:t>
            </w:r>
            <w:proofErr w:type="spellEnd"/>
          </w:p>
        </w:tc>
        <w:tc>
          <w:tcPr>
            <w:tcW w:w="2754" w:type="dxa"/>
          </w:tcPr>
          <w:p w:rsidR="00547C9A" w:rsidRDefault="00F14287" w:rsidP="00547C9A">
            <w:r>
              <w:t>Accreditation</w:t>
            </w:r>
          </w:p>
        </w:tc>
      </w:tr>
      <w:tr w:rsidR="00547C9A" w:rsidTr="00547C9A">
        <w:tc>
          <w:tcPr>
            <w:tcW w:w="2754" w:type="dxa"/>
          </w:tcPr>
          <w:p w:rsidR="00547C9A" w:rsidRDefault="00F14287" w:rsidP="00547C9A">
            <w:r>
              <w:t>August 8, 2011</w:t>
            </w:r>
          </w:p>
          <w:p w:rsidR="00F14287" w:rsidRDefault="00F14287" w:rsidP="00547C9A">
            <w:r>
              <w:t>SW</w:t>
            </w:r>
          </w:p>
        </w:tc>
        <w:tc>
          <w:tcPr>
            <w:tcW w:w="2754" w:type="dxa"/>
          </w:tcPr>
          <w:p w:rsidR="00547C9A" w:rsidRDefault="00F14287" w:rsidP="00547C9A">
            <w:r>
              <w:t>PESB</w:t>
            </w:r>
          </w:p>
        </w:tc>
        <w:tc>
          <w:tcPr>
            <w:tcW w:w="2754" w:type="dxa"/>
          </w:tcPr>
          <w:p w:rsidR="00547C9A" w:rsidRDefault="00F14287" w:rsidP="00547C9A">
            <w:r>
              <w:t xml:space="preserve">Coleen </w:t>
            </w:r>
            <w:proofErr w:type="spellStart"/>
            <w:r>
              <w:t>Putaansuu</w:t>
            </w:r>
            <w:proofErr w:type="spellEnd"/>
          </w:p>
        </w:tc>
        <w:tc>
          <w:tcPr>
            <w:tcW w:w="2754" w:type="dxa"/>
          </w:tcPr>
          <w:p w:rsidR="00547C9A" w:rsidRDefault="00485804" w:rsidP="00547C9A">
            <w:r>
              <w:t>Accreditation</w:t>
            </w:r>
          </w:p>
        </w:tc>
      </w:tr>
      <w:tr w:rsidR="00547C9A" w:rsidTr="00547C9A">
        <w:tc>
          <w:tcPr>
            <w:tcW w:w="2754" w:type="dxa"/>
          </w:tcPr>
          <w:p w:rsidR="00547C9A" w:rsidRDefault="00F14287" w:rsidP="00547C9A">
            <w:r>
              <w:t>June 28, 2011</w:t>
            </w:r>
          </w:p>
          <w:p w:rsidR="00F14287" w:rsidRDefault="00F14287" w:rsidP="00547C9A">
            <w:r>
              <w:t>LP</w:t>
            </w:r>
          </w:p>
        </w:tc>
        <w:tc>
          <w:tcPr>
            <w:tcW w:w="2754" w:type="dxa"/>
          </w:tcPr>
          <w:p w:rsidR="00547C9A" w:rsidRDefault="00F14287" w:rsidP="00547C9A">
            <w:r>
              <w:t>Olympia School District</w:t>
            </w:r>
          </w:p>
        </w:tc>
        <w:tc>
          <w:tcPr>
            <w:tcW w:w="2754" w:type="dxa"/>
          </w:tcPr>
          <w:p w:rsidR="00547C9A" w:rsidRDefault="00F14287" w:rsidP="00547C9A">
            <w:r>
              <w:t xml:space="preserve">Kathy </w:t>
            </w:r>
            <w:proofErr w:type="spellStart"/>
            <w:r>
              <w:t>Chapette</w:t>
            </w:r>
            <w:proofErr w:type="spellEnd"/>
          </w:p>
        </w:tc>
        <w:tc>
          <w:tcPr>
            <w:tcW w:w="2754" w:type="dxa"/>
          </w:tcPr>
          <w:p w:rsidR="00547C9A" w:rsidRDefault="00F14287" w:rsidP="00547C9A">
            <w:r>
              <w:t>Human Resources regarding Student Teaching Placements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June 17, 2011</w:t>
            </w:r>
          </w:p>
          <w:p w:rsidR="00BD584A" w:rsidRDefault="00BD584A" w:rsidP="00547C9A">
            <w:r>
              <w:t>LP</w:t>
            </w:r>
          </w:p>
        </w:tc>
        <w:tc>
          <w:tcPr>
            <w:tcW w:w="2754" w:type="dxa"/>
          </w:tcPr>
          <w:p w:rsidR="00BD584A" w:rsidRDefault="00BD584A" w:rsidP="00547C9A">
            <w:r>
              <w:t>Shelton School District</w:t>
            </w:r>
          </w:p>
          <w:p w:rsidR="00EE1477" w:rsidRDefault="00EE1477" w:rsidP="00547C9A">
            <w:r>
              <w:t>Evergreen Elementary</w:t>
            </w:r>
          </w:p>
        </w:tc>
        <w:tc>
          <w:tcPr>
            <w:tcW w:w="2754" w:type="dxa"/>
          </w:tcPr>
          <w:p w:rsidR="00BD584A" w:rsidRDefault="00BD584A" w:rsidP="00547C9A">
            <w:r>
              <w:t>Steve Warner</w:t>
            </w:r>
            <w:r w:rsidR="00EE1477">
              <w:t>, Principal</w:t>
            </w:r>
          </w:p>
          <w:p w:rsidR="00BD584A" w:rsidRDefault="00BD584A" w:rsidP="00547C9A"/>
        </w:tc>
        <w:tc>
          <w:tcPr>
            <w:tcW w:w="2754" w:type="dxa"/>
          </w:tcPr>
          <w:p w:rsidR="00BD584A" w:rsidRDefault="00BD584A" w:rsidP="00F10C02">
            <w:r>
              <w:t>Student Teaching Placements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June 8, 2011</w:t>
            </w:r>
          </w:p>
          <w:p w:rsidR="00BD584A" w:rsidRDefault="00BD584A" w:rsidP="00547C9A">
            <w:r>
              <w:t>SW</w:t>
            </w:r>
          </w:p>
        </w:tc>
        <w:tc>
          <w:tcPr>
            <w:tcW w:w="2754" w:type="dxa"/>
          </w:tcPr>
          <w:p w:rsidR="00BD584A" w:rsidRDefault="00BD584A" w:rsidP="00547C9A">
            <w:r>
              <w:t>North Thurston School District</w:t>
            </w:r>
          </w:p>
        </w:tc>
        <w:tc>
          <w:tcPr>
            <w:tcW w:w="2754" w:type="dxa"/>
          </w:tcPr>
          <w:p w:rsidR="00BD584A" w:rsidRDefault="00BD584A" w:rsidP="00547C9A">
            <w:r>
              <w:t>Thelma Jackson</w:t>
            </w:r>
          </w:p>
        </w:tc>
        <w:tc>
          <w:tcPr>
            <w:tcW w:w="2754" w:type="dxa"/>
          </w:tcPr>
          <w:p w:rsidR="00BD584A" w:rsidRDefault="00BD584A" w:rsidP="00547C9A">
            <w:r>
              <w:t>Recruitment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June 2, 2011</w:t>
            </w:r>
          </w:p>
          <w:p w:rsidR="00BD584A" w:rsidRDefault="00BD584A" w:rsidP="00547C9A">
            <w:r>
              <w:t>LP</w:t>
            </w:r>
          </w:p>
        </w:tc>
        <w:tc>
          <w:tcPr>
            <w:tcW w:w="2754" w:type="dxa"/>
          </w:tcPr>
          <w:p w:rsidR="00BD584A" w:rsidRDefault="00BD584A" w:rsidP="00547C9A">
            <w:r>
              <w:t>Clover Park School District</w:t>
            </w:r>
          </w:p>
          <w:p w:rsidR="00EE1477" w:rsidRDefault="00EE1477" w:rsidP="00547C9A">
            <w:r>
              <w:t>Human Resources</w:t>
            </w:r>
          </w:p>
        </w:tc>
        <w:tc>
          <w:tcPr>
            <w:tcW w:w="2754" w:type="dxa"/>
          </w:tcPr>
          <w:p w:rsidR="00BD584A" w:rsidRDefault="00BD584A" w:rsidP="00547C9A">
            <w:r>
              <w:t xml:space="preserve">Lori </w:t>
            </w:r>
            <w:proofErr w:type="spellStart"/>
            <w:r>
              <w:t>Leides</w:t>
            </w:r>
            <w:proofErr w:type="spellEnd"/>
          </w:p>
        </w:tc>
        <w:tc>
          <w:tcPr>
            <w:tcW w:w="2754" w:type="dxa"/>
          </w:tcPr>
          <w:p w:rsidR="00BD584A" w:rsidRDefault="00BD584A" w:rsidP="00547C9A">
            <w:r>
              <w:t>Student Teaching Placements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May 26, 2011</w:t>
            </w:r>
          </w:p>
          <w:p w:rsidR="00BD584A" w:rsidRDefault="00BD584A" w:rsidP="00547C9A">
            <w:r>
              <w:t>LP/SW</w:t>
            </w:r>
          </w:p>
        </w:tc>
        <w:tc>
          <w:tcPr>
            <w:tcW w:w="2754" w:type="dxa"/>
          </w:tcPr>
          <w:p w:rsidR="00BD584A" w:rsidRDefault="00BD584A" w:rsidP="00547C9A">
            <w:r>
              <w:t>Olympia School District</w:t>
            </w:r>
          </w:p>
          <w:p w:rsidR="00EE1477" w:rsidRDefault="00EE1477" w:rsidP="00547C9A">
            <w:proofErr w:type="spellStart"/>
            <w:r>
              <w:t>McKenny</w:t>
            </w:r>
            <w:proofErr w:type="spellEnd"/>
            <w:r>
              <w:t xml:space="preserve"> Elementary</w:t>
            </w:r>
          </w:p>
        </w:tc>
        <w:tc>
          <w:tcPr>
            <w:tcW w:w="2754" w:type="dxa"/>
          </w:tcPr>
          <w:p w:rsidR="00BD584A" w:rsidRDefault="00BD584A" w:rsidP="00547C9A">
            <w:r>
              <w:t>Brendon Chertok</w:t>
            </w:r>
            <w:r w:rsidR="00EE1477">
              <w:t>, Principal</w:t>
            </w:r>
          </w:p>
          <w:p w:rsidR="00BD584A" w:rsidRDefault="00BD584A" w:rsidP="00547C9A"/>
        </w:tc>
        <w:tc>
          <w:tcPr>
            <w:tcW w:w="2754" w:type="dxa"/>
          </w:tcPr>
          <w:p w:rsidR="00BD584A" w:rsidRDefault="00BD584A" w:rsidP="00547C9A">
            <w:r>
              <w:t>Partnership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May 17, 2011</w:t>
            </w:r>
          </w:p>
          <w:p w:rsidR="00BD584A" w:rsidRDefault="00BD584A" w:rsidP="00547C9A">
            <w:r>
              <w:t>LP</w:t>
            </w:r>
          </w:p>
        </w:tc>
        <w:tc>
          <w:tcPr>
            <w:tcW w:w="2754" w:type="dxa"/>
          </w:tcPr>
          <w:p w:rsidR="00BD584A" w:rsidRDefault="00BD584A" w:rsidP="00F55975">
            <w:r>
              <w:t>Tacoma School D</w:t>
            </w:r>
            <w:r w:rsidR="00F55975">
              <w:t>istrict</w:t>
            </w:r>
          </w:p>
          <w:p w:rsidR="00EE1477" w:rsidRDefault="00EE1477" w:rsidP="00F55975">
            <w:r>
              <w:t>Human Resources</w:t>
            </w:r>
          </w:p>
        </w:tc>
        <w:tc>
          <w:tcPr>
            <w:tcW w:w="2754" w:type="dxa"/>
          </w:tcPr>
          <w:p w:rsidR="00BD584A" w:rsidRDefault="00BD584A" w:rsidP="00547C9A">
            <w:r>
              <w:t>Skip Gillis</w:t>
            </w:r>
          </w:p>
        </w:tc>
        <w:tc>
          <w:tcPr>
            <w:tcW w:w="2754" w:type="dxa"/>
          </w:tcPr>
          <w:p w:rsidR="00BD584A" w:rsidRDefault="00BD584A" w:rsidP="00547C9A">
            <w:r>
              <w:t>Student Teaching Placements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May 9, 2011</w:t>
            </w:r>
          </w:p>
          <w:p w:rsidR="00BD584A" w:rsidRDefault="00BD584A" w:rsidP="00547C9A">
            <w:r>
              <w:t>SW/LP/Maggie Foran</w:t>
            </w:r>
          </w:p>
        </w:tc>
        <w:tc>
          <w:tcPr>
            <w:tcW w:w="2754" w:type="dxa"/>
          </w:tcPr>
          <w:p w:rsidR="00BD584A" w:rsidRDefault="00BD584A" w:rsidP="00547C9A">
            <w:r>
              <w:t>Indonesian School Principals</w:t>
            </w:r>
          </w:p>
          <w:p w:rsidR="00BD584A" w:rsidRDefault="00BD584A" w:rsidP="00547C9A"/>
        </w:tc>
        <w:tc>
          <w:tcPr>
            <w:tcW w:w="2754" w:type="dxa"/>
          </w:tcPr>
          <w:p w:rsidR="00BD584A" w:rsidRDefault="00BD584A" w:rsidP="00547C9A">
            <w:r>
              <w:t>Friendship Force</w:t>
            </w:r>
          </w:p>
        </w:tc>
        <w:tc>
          <w:tcPr>
            <w:tcW w:w="2754" w:type="dxa"/>
          </w:tcPr>
          <w:p w:rsidR="00BD584A" w:rsidRDefault="00BD584A" w:rsidP="00596578">
            <w:r>
              <w:t>Teacher Education at Evergreen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April 28, 2011</w:t>
            </w:r>
          </w:p>
          <w:p w:rsidR="00BD584A" w:rsidRDefault="00BD584A" w:rsidP="00547C9A">
            <w:r>
              <w:t>SW</w:t>
            </w:r>
          </w:p>
        </w:tc>
        <w:tc>
          <w:tcPr>
            <w:tcW w:w="2754" w:type="dxa"/>
          </w:tcPr>
          <w:p w:rsidR="00BD584A" w:rsidRDefault="00BD584A" w:rsidP="00547C9A">
            <w:r>
              <w:t>North Thurston School District</w:t>
            </w:r>
          </w:p>
        </w:tc>
        <w:tc>
          <w:tcPr>
            <w:tcW w:w="2754" w:type="dxa"/>
          </w:tcPr>
          <w:p w:rsidR="00BD584A" w:rsidRDefault="00BD584A" w:rsidP="00547C9A">
            <w:r>
              <w:t>Heather Rader</w:t>
            </w:r>
          </w:p>
        </w:tc>
        <w:tc>
          <w:tcPr>
            <w:tcW w:w="2754" w:type="dxa"/>
          </w:tcPr>
          <w:p w:rsidR="00BD584A" w:rsidRDefault="00BD584A" w:rsidP="00547C9A">
            <w:r>
              <w:t xml:space="preserve">Mentor Training </w:t>
            </w:r>
          </w:p>
          <w:p w:rsidR="00BD584A" w:rsidRDefault="00BD584A" w:rsidP="00547C9A">
            <w:r>
              <w:t>4 dates in March and April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April 26, 2011</w:t>
            </w:r>
          </w:p>
          <w:p w:rsidR="00BD584A" w:rsidRDefault="00BD584A" w:rsidP="00547C9A">
            <w:r>
              <w:t>SW/LP</w:t>
            </w:r>
          </w:p>
        </w:tc>
        <w:tc>
          <w:tcPr>
            <w:tcW w:w="2754" w:type="dxa"/>
          </w:tcPr>
          <w:p w:rsidR="00BD584A" w:rsidRDefault="00BD584A" w:rsidP="00547C9A">
            <w:r>
              <w:t>Olympia School District</w:t>
            </w:r>
          </w:p>
          <w:p w:rsidR="00EE1477" w:rsidRDefault="00EE1477" w:rsidP="00547C9A">
            <w:proofErr w:type="spellStart"/>
            <w:r>
              <w:t>McKenny</w:t>
            </w:r>
            <w:proofErr w:type="spellEnd"/>
            <w:r>
              <w:t xml:space="preserve"> Elementary</w:t>
            </w:r>
          </w:p>
        </w:tc>
        <w:tc>
          <w:tcPr>
            <w:tcW w:w="2754" w:type="dxa"/>
          </w:tcPr>
          <w:p w:rsidR="00BD584A" w:rsidRDefault="00BD584A" w:rsidP="00EE1477">
            <w:r>
              <w:t xml:space="preserve">Brendon Chertok, Principal  </w:t>
            </w:r>
          </w:p>
        </w:tc>
        <w:tc>
          <w:tcPr>
            <w:tcW w:w="2754" w:type="dxa"/>
          </w:tcPr>
          <w:p w:rsidR="00BD584A" w:rsidRDefault="00BD584A" w:rsidP="00547C9A">
            <w:r>
              <w:t>Student Teaching Placements and Outreach to Schools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April 22, 2011</w:t>
            </w:r>
          </w:p>
          <w:p w:rsidR="00BD584A" w:rsidRDefault="00BD584A" w:rsidP="00547C9A">
            <w:r>
              <w:t>SW</w:t>
            </w:r>
          </w:p>
        </w:tc>
        <w:tc>
          <w:tcPr>
            <w:tcW w:w="2754" w:type="dxa"/>
          </w:tcPr>
          <w:p w:rsidR="00BD584A" w:rsidRDefault="00BD584A" w:rsidP="00547C9A">
            <w:r>
              <w:t>Olympia School District</w:t>
            </w:r>
          </w:p>
        </w:tc>
        <w:tc>
          <w:tcPr>
            <w:tcW w:w="2754" w:type="dxa"/>
          </w:tcPr>
          <w:p w:rsidR="00BD584A" w:rsidRDefault="00BD584A" w:rsidP="00485804">
            <w:r>
              <w:t xml:space="preserve">Bill </w:t>
            </w:r>
            <w:proofErr w:type="spellStart"/>
            <w:r>
              <w:t>Lahmann</w:t>
            </w:r>
            <w:proofErr w:type="spellEnd"/>
            <w:r>
              <w:t>, Superintendent</w:t>
            </w:r>
          </w:p>
        </w:tc>
        <w:tc>
          <w:tcPr>
            <w:tcW w:w="2754" w:type="dxa"/>
          </w:tcPr>
          <w:p w:rsidR="00BD584A" w:rsidRDefault="00BD584A" w:rsidP="00F10C02"/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April 13, 2011</w:t>
            </w:r>
          </w:p>
          <w:p w:rsidR="00BD584A" w:rsidRDefault="00BD584A" w:rsidP="00547C9A">
            <w:r>
              <w:t>SW/LP</w:t>
            </w:r>
          </w:p>
        </w:tc>
        <w:tc>
          <w:tcPr>
            <w:tcW w:w="2754" w:type="dxa"/>
          </w:tcPr>
          <w:p w:rsidR="00BD584A" w:rsidRDefault="00BD584A" w:rsidP="00EE1477">
            <w:r>
              <w:t>Olympia School District</w:t>
            </w:r>
          </w:p>
          <w:p w:rsidR="00EE1477" w:rsidRDefault="00EE1477" w:rsidP="00EE1477">
            <w:r>
              <w:t>Lincoln Elementary</w:t>
            </w:r>
          </w:p>
        </w:tc>
        <w:tc>
          <w:tcPr>
            <w:tcW w:w="2754" w:type="dxa"/>
          </w:tcPr>
          <w:p w:rsidR="00BD584A" w:rsidRDefault="00BD584A" w:rsidP="00EE1477">
            <w:r>
              <w:t xml:space="preserve">Marcella Abadi, Principal </w:t>
            </w:r>
          </w:p>
        </w:tc>
        <w:tc>
          <w:tcPr>
            <w:tcW w:w="2754" w:type="dxa"/>
          </w:tcPr>
          <w:p w:rsidR="00BD584A" w:rsidRDefault="00BD584A" w:rsidP="00F10C02">
            <w:r>
              <w:t>Student Teaching Placements and Outreach to Schools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April 12, 2011</w:t>
            </w:r>
          </w:p>
          <w:p w:rsidR="00BD584A" w:rsidRDefault="00BD584A" w:rsidP="00547C9A">
            <w:r>
              <w:t>LP</w:t>
            </w:r>
          </w:p>
        </w:tc>
        <w:tc>
          <w:tcPr>
            <w:tcW w:w="2754" w:type="dxa"/>
          </w:tcPr>
          <w:p w:rsidR="00BD584A" w:rsidRDefault="00BD584A" w:rsidP="00547C9A">
            <w:r>
              <w:t>Tacoma School District</w:t>
            </w:r>
          </w:p>
        </w:tc>
        <w:tc>
          <w:tcPr>
            <w:tcW w:w="2754" w:type="dxa"/>
          </w:tcPr>
          <w:p w:rsidR="00BD584A" w:rsidRDefault="00BD584A" w:rsidP="00547C9A">
            <w:r>
              <w:t>Lincoln High School, Jason Lee Middle School, Baker Middle School and Gray Middle School</w:t>
            </w:r>
          </w:p>
          <w:p w:rsidR="0026600D" w:rsidRDefault="0026600D" w:rsidP="00547C9A"/>
          <w:p w:rsidR="0026600D" w:rsidRDefault="0026600D" w:rsidP="00547C9A"/>
          <w:p w:rsidR="0026600D" w:rsidRDefault="0026600D" w:rsidP="00547C9A"/>
        </w:tc>
        <w:tc>
          <w:tcPr>
            <w:tcW w:w="2754" w:type="dxa"/>
          </w:tcPr>
          <w:p w:rsidR="00BD584A" w:rsidRDefault="00BD584A" w:rsidP="00F10C02">
            <w:r>
              <w:t xml:space="preserve">Met with Alumni and took Photos for our </w:t>
            </w:r>
            <w:proofErr w:type="spellStart"/>
            <w:r>
              <w:t>MiT</w:t>
            </w:r>
            <w:proofErr w:type="spellEnd"/>
            <w:r>
              <w:t xml:space="preserve"> 2012 Catalog</w:t>
            </w:r>
          </w:p>
        </w:tc>
      </w:tr>
      <w:tr w:rsidR="0026600D" w:rsidTr="00547C9A">
        <w:tc>
          <w:tcPr>
            <w:tcW w:w="2754" w:type="dxa"/>
          </w:tcPr>
          <w:p w:rsidR="0026600D" w:rsidRDefault="0026600D" w:rsidP="00547C9A">
            <w:r>
              <w:lastRenderedPageBreak/>
              <w:t>April 1, 2011</w:t>
            </w:r>
          </w:p>
          <w:p w:rsidR="0026600D" w:rsidRDefault="0026600D" w:rsidP="00547C9A">
            <w:r>
              <w:t>MF</w:t>
            </w:r>
          </w:p>
        </w:tc>
        <w:tc>
          <w:tcPr>
            <w:tcW w:w="2754" w:type="dxa"/>
          </w:tcPr>
          <w:p w:rsidR="0026600D" w:rsidRDefault="0026600D" w:rsidP="00547C9A">
            <w:r>
              <w:t>The Leadership of Communities of Color for Educational Excellence, WEA and PESB</w:t>
            </w:r>
          </w:p>
        </w:tc>
        <w:tc>
          <w:tcPr>
            <w:tcW w:w="2754" w:type="dxa"/>
          </w:tcPr>
          <w:p w:rsidR="0026600D" w:rsidRDefault="0026600D" w:rsidP="00547C9A">
            <w:r>
              <w:t>Regional Conversation</w:t>
            </w:r>
          </w:p>
        </w:tc>
        <w:tc>
          <w:tcPr>
            <w:tcW w:w="2754" w:type="dxa"/>
          </w:tcPr>
          <w:p w:rsidR="0026600D" w:rsidRDefault="0026600D" w:rsidP="00547C9A">
            <w:r>
              <w:t>Discussion regarding positively affecting the diversity of the educator workforce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March 29, 2011</w:t>
            </w:r>
          </w:p>
          <w:p w:rsidR="00BD584A" w:rsidRDefault="00BD584A" w:rsidP="00547C9A">
            <w:r>
              <w:t>LP</w:t>
            </w:r>
          </w:p>
        </w:tc>
        <w:tc>
          <w:tcPr>
            <w:tcW w:w="2754" w:type="dxa"/>
          </w:tcPr>
          <w:p w:rsidR="00BD584A" w:rsidRDefault="00BD584A" w:rsidP="00547C9A">
            <w:r>
              <w:t>Yelm Community School</w:t>
            </w:r>
          </w:p>
          <w:p w:rsidR="00EE1477" w:rsidRDefault="00EE1477" w:rsidP="00547C9A">
            <w:r>
              <w:t>Human Resources</w:t>
            </w:r>
          </w:p>
        </w:tc>
        <w:tc>
          <w:tcPr>
            <w:tcW w:w="2754" w:type="dxa"/>
          </w:tcPr>
          <w:p w:rsidR="00BD584A" w:rsidRDefault="00BD584A" w:rsidP="00547C9A">
            <w:r>
              <w:t>Chris Diklich</w:t>
            </w:r>
          </w:p>
        </w:tc>
        <w:tc>
          <w:tcPr>
            <w:tcW w:w="2754" w:type="dxa"/>
          </w:tcPr>
          <w:p w:rsidR="00BD584A" w:rsidRDefault="00BD584A" w:rsidP="00547C9A">
            <w:r>
              <w:t>Student Teaching Placements and Outreach to Schools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March 21, 2011</w:t>
            </w:r>
          </w:p>
          <w:p w:rsidR="00BD584A" w:rsidRDefault="00BD584A" w:rsidP="00547C9A">
            <w:r>
              <w:t>SW</w:t>
            </w:r>
          </w:p>
        </w:tc>
        <w:tc>
          <w:tcPr>
            <w:tcW w:w="2754" w:type="dxa"/>
          </w:tcPr>
          <w:p w:rsidR="00BD584A" w:rsidRDefault="00BD584A" w:rsidP="00547C9A">
            <w:r>
              <w:t>North Thurston School District</w:t>
            </w:r>
          </w:p>
          <w:p w:rsidR="00EE1477" w:rsidRDefault="00EE1477" w:rsidP="00547C9A">
            <w:r>
              <w:t>Elementary Education</w:t>
            </w:r>
          </w:p>
          <w:p w:rsidR="00EE1477" w:rsidRDefault="00EE1477" w:rsidP="00547C9A"/>
          <w:p w:rsidR="00EE1477" w:rsidRDefault="00EE1477" w:rsidP="00547C9A"/>
        </w:tc>
        <w:tc>
          <w:tcPr>
            <w:tcW w:w="2754" w:type="dxa"/>
          </w:tcPr>
          <w:p w:rsidR="00BD584A" w:rsidRDefault="00BD584A" w:rsidP="00547C9A">
            <w:r>
              <w:t>Joe Belmonte</w:t>
            </w:r>
            <w:r w:rsidR="00F14B86">
              <w:t>, Executive Director, Elementary  Education</w:t>
            </w:r>
          </w:p>
        </w:tc>
        <w:tc>
          <w:tcPr>
            <w:tcW w:w="2754" w:type="dxa"/>
          </w:tcPr>
          <w:p w:rsidR="00BD584A" w:rsidRDefault="00BD584A" w:rsidP="00547C9A">
            <w:r>
              <w:t>Discuss Co-teaching Training and Mentoring of Adults</w:t>
            </w:r>
          </w:p>
        </w:tc>
      </w:tr>
      <w:tr w:rsidR="00BD584A" w:rsidTr="00547C9A">
        <w:tc>
          <w:tcPr>
            <w:tcW w:w="2754" w:type="dxa"/>
          </w:tcPr>
          <w:p w:rsidR="00BD584A" w:rsidRDefault="00BD584A" w:rsidP="00547C9A">
            <w:r>
              <w:t>March 2, 2011</w:t>
            </w:r>
          </w:p>
          <w:p w:rsidR="00485804" w:rsidRDefault="00485804" w:rsidP="00547C9A">
            <w:r>
              <w:t>LP</w:t>
            </w:r>
          </w:p>
        </w:tc>
        <w:tc>
          <w:tcPr>
            <w:tcW w:w="2754" w:type="dxa"/>
          </w:tcPr>
          <w:p w:rsidR="00BD584A" w:rsidRDefault="00BD584A" w:rsidP="00547C9A">
            <w:r>
              <w:t>Tumwater School District,</w:t>
            </w:r>
          </w:p>
          <w:p w:rsidR="00BD584A" w:rsidRDefault="00BD584A" w:rsidP="00547C9A">
            <w:r>
              <w:t>Olympia School District, Shelton School District,  Federal Way School</w:t>
            </w:r>
            <w:r w:rsidR="00485804">
              <w:t xml:space="preserve">s, Clover Park School District, North Thurston School District, Puyallup School District, </w:t>
            </w:r>
          </w:p>
        </w:tc>
        <w:tc>
          <w:tcPr>
            <w:tcW w:w="2754" w:type="dxa"/>
          </w:tcPr>
          <w:p w:rsidR="00BD584A" w:rsidRDefault="00BD584A" w:rsidP="00547C9A">
            <w:proofErr w:type="spellStart"/>
            <w:r>
              <w:t>MiT</w:t>
            </w:r>
            <w:proofErr w:type="spellEnd"/>
            <w:r>
              <w:t xml:space="preserve"> Job Fair</w:t>
            </w:r>
          </w:p>
        </w:tc>
        <w:tc>
          <w:tcPr>
            <w:tcW w:w="2754" w:type="dxa"/>
          </w:tcPr>
          <w:p w:rsidR="00BD584A" w:rsidRDefault="00485804" w:rsidP="00547C9A">
            <w:r>
              <w:t xml:space="preserve">Job recruitment for </w:t>
            </w:r>
            <w:proofErr w:type="spellStart"/>
            <w:r>
              <w:t>MiT</w:t>
            </w:r>
            <w:proofErr w:type="spellEnd"/>
            <w:r>
              <w:t xml:space="preserve"> 2011 cohort</w:t>
            </w:r>
          </w:p>
        </w:tc>
      </w:tr>
      <w:tr w:rsidR="00BD584A" w:rsidTr="00547C9A">
        <w:tc>
          <w:tcPr>
            <w:tcW w:w="2754" w:type="dxa"/>
          </w:tcPr>
          <w:p w:rsidR="00BD584A" w:rsidRDefault="00F50CB0" w:rsidP="00547C9A">
            <w:r>
              <w:t>February 25, 2011</w:t>
            </w:r>
          </w:p>
          <w:p w:rsidR="00F50CB0" w:rsidRDefault="00F50CB0" w:rsidP="00547C9A">
            <w:r>
              <w:t>SW</w:t>
            </w:r>
          </w:p>
        </w:tc>
        <w:tc>
          <w:tcPr>
            <w:tcW w:w="2754" w:type="dxa"/>
          </w:tcPr>
          <w:p w:rsidR="00BD584A" w:rsidRDefault="00F50CB0" w:rsidP="00547C9A">
            <w:r>
              <w:t>Federal Way School District</w:t>
            </w:r>
          </w:p>
        </w:tc>
        <w:tc>
          <w:tcPr>
            <w:tcW w:w="2754" w:type="dxa"/>
          </w:tcPr>
          <w:p w:rsidR="00BD584A" w:rsidRDefault="00F50CB0" w:rsidP="00547C9A">
            <w:r>
              <w:t xml:space="preserve">Fred </w:t>
            </w:r>
            <w:proofErr w:type="spellStart"/>
            <w:r>
              <w:t>Worneli</w:t>
            </w:r>
            <w:proofErr w:type="spellEnd"/>
            <w:r>
              <w:t xml:space="preserve"> Workshop</w:t>
            </w:r>
          </w:p>
        </w:tc>
        <w:tc>
          <w:tcPr>
            <w:tcW w:w="2754" w:type="dxa"/>
          </w:tcPr>
          <w:p w:rsidR="00BD584A" w:rsidRDefault="00BD584A" w:rsidP="00547C9A"/>
        </w:tc>
      </w:tr>
      <w:tr w:rsidR="00485804" w:rsidTr="00547C9A">
        <w:tc>
          <w:tcPr>
            <w:tcW w:w="2754" w:type="dxa"/>
          </w:tcPr>
          <w:p w:rsidR="00485804" w:rsidRDefault="00F50CB0" w:rsidP="00547C9A">
            <w:r>
              <w:t>February 23, 2011</w:t>
            </w:r>
          </w:p>
          <w:p w:rsidR="00F50CB0" w:rsidRDefault="00F50CB0" w:rsidP="00547C9A">
            <w:r>
              <w:t>SW/LP</w:t>
            </w:r>
          </w:p>
        </w:tc>
        <w:tc>
          <w:tcPr>
            <w:tcW w:w="2754" w:type="dxa"/>
          </w:tcPr>
          <w:p w:rsidR="00485804" w:rsidRDefault="00F50CB0" w:rsidP="00547C9A">
            <w:r>
              <w:t>Clover Park School District</w:t>
            </w:r>
          </w:p>
          <w:p w:rsidR="00EE1477" w:rsidRDefault="00EE1477" w:rsidP="00547C9A">
            <w:r>
              <w:t>Human Resou</w:t>
            </w:r>
            <w:r w:rsidR="009D648F">
              <w:t>r</w:t>
            </w:r>
            <w:r>
              <w:t>ces</w:t>
            </w:r>
          </w:p>
        </w:tc>
        <w:tc>
          <w:tcPr>
            <w:tcW w:w="2754" w:type="dxa"/>
          </w:tcPr>
          <w:p w:rsidR="00485804" w:rsidRDefault="00F50CB0" w:rsidP="00547C9A">
            <w:r>
              <w:t xml:space="preserve">Lori </w:t>
            </w:r>
            <w:proofErr w:type="spellStart"/>
            <w:r>
              <w:t>Leides</w:t>
            </w:r>
            <w:proofErr w:type="spellEnd"/>
          </w:p>
        </w:tc>
        <w:tc>
          <w:tcPr>
            <w:tcW w:w="2754" w:type="dxa"/>
          </w:tcPr>
          <w:p w:rsidR="00485804" w:rsidRDefault="00F50CB0" w:rsidP="00547C9A">
            <w:r>
              <w:t>Student Teaching Placements and Outreach to Schools</w:t>
            </w:r>
          </w:p>
        </w:tc>
      </w:tr>
      <w:tr w:rsidR="00F50CB0" w:rsidTr="00547C9A">
        <w:tc>
          <w:tcPr>
            <w:tcW w:w="2754" w:type="dxa"/>
          </w:tcPr>
          <w:p w:rsidR="00F50CB0" w:rsidRDefault="00F50CB0" w:rsidP="00F10C02">
            <w:r>
              <w:t>February 23, 2011</w:t>
            </w:r>
          </w:p>
          <w:p w:rsidR="00F50CB0" w:rsidRDefault="00F50CB0" w:rsidP="00F10C02">
            <w:r>
              <w:t>SW/LP</w:t>
            </w:r>
          </w:p>
        </w:tc>
        <w:tc>
          <w:tcPr>
            <w:tcW w:w="2754" w:type="dxa"/>
          </w:tcPr>
          <w:p w:rsidR="00F50CB0" w:rsidRDefault="00F50CB0" w:rsidP="00F10C02">
            <w:r>
              <w:t>Clover Park School District</w:t>
            </w:r>
          </w:p>
          <w:p w:rsidR="00F50CB0" w:rsidRDefault="00F50CB0" w:rsidP="00F10C02">
            <w:r>
              <w:t>Clover Park High School</w:t>
            </w:r>
          </w:p>
        </w:tc>
        <w:tc>
          <w:tcPr>
            <w:tcW w:w="2754" w:type="dxa"/>
          </w:tcPr>
          <w:p w:rsidR="00F50CB0" w:rsidRDefault="00F50CB0" w:rsidP="00F10C02">
            <w:r>
              <w:t>Jon Seaton, Principal</w:t>
            </w:r>
          </w:p>
        </w:tc>
        <w:tc>
          <w:tcPr>
            <w:tcW w:w="2754" w:type="dxa"/>
          </w:tcPr>
          <w:p w:rsidR="00F50CB0" w:rsidRDefault="00F50CB0" w:rsidP="00F10C02">
            <w:r>
              <w:t>Student Teaching Placements and Outreach to Schools</w:t>
            </w:r>
          </w:p>
        </w:tc>
      </w:tr>
      <w:tr w:rsidR="00F50CB0" w:rsidTr="00547C9A">
        <w:tc>
          <w:tcPr>
            <w:tcW w:w="2754" w:type="dxa"/>
          </w:tcPr>
          <w:p w:rsidR="00F50CB0" w:rsidRDefault="00F50CB0" w:rsidP="00F10C02">
            <w:r>
              <w:t>February 22, 2011</w:t>
            </w:r>
          </w:p>
          <w:p w:rsidR="00F50CB0" w:rsidRDefault="00F50CB0" w:rsidP="00F10C02">
            <w:r>
              <w:t>SW/LP</w:t>
            </w:r>
          </w:p>
        </w:tc>
        <w:tc>
          <w:tcPr>
            <w:tcW w:w="2754" w:type="dxa"/>
          </w:tcPr>
          <w:p w:rsidR="00F50CB0" w:rsidRDefault="00F50CB0" w:rsidP="00F10C02">
            <w:r>
              <w:t>Olympia School District</w:t>
            </w:r>
          </w:p>
          <w:p w:rsidR="00F50CB0" w:rsidRDefault="00F50CB0" w:rsidP="00F10C02">
            <w:r>
              <w:t>Capital High School</w:t>
            </w:r>
          </w:p>
        </w:tc>
        <w:tc>
          <w:tcPr>
            <w:tcW w:w="2754" w:type="dxa"/>
          </w:tcPr>
          <w:p w:rsidR="00F50CB0" w:rsidRDefault="00F50CB0" w:rsidP="00F50CB0">
            <w:r>
              <w:t>Chris Wood, Principal</w:t>
            </w:r>
          </w:p>
          <w:p w:rsidR="00F50CB0" w:rsidRDefault="00F50CB0" w:rsidP="00F50CB0">
            <w:r>
              <w:t>Daniel Grimm, Dean of Students</w:t>
            </w:r>
          </w:p>
        </w:tc>
        <w:tc>
          <w:tcPr>
            <w:tcW w:w="2754" w:type="dxa"/>
          </w:tcPr>
          <w:p w:rsidR="00F50CB0" w:rsidRDefault="00F50CB0" w:rsidP="00F10C02">
            <w:r>
              <w:t>Student Teaching Placements and Outreach to Schools</w:t>
            </w:r>
          </w:p>
        </w:tc>
      </w:tr>
      <w:tr w:rsidR="00F50CB0" w:rsidTr="00547C9A">
        <w:tc>
          <w:tcPr>
            <w:tcW w:w="2754" w:type="dxa"/>
          </w:tcPr>
          <w:p w:rsidR="00F50CB0" w:rsidRDefault="00174596" w:rsidP="00547C9A">
            <w:r>
              <w:t>February 7, 2011</w:t>
            </w:r>
          </w:p>
          <w:p w:rsidR="00174596" w:rsidRDefault="00174596" w:rsidP="00547C9A">
            <w:r>
              <w:t>SW</w:t>
            </w:r>
          </w:p>
        </w:tc>
        <w:tc>
          <w:tcPr>
            <w:tcW w:w="2754" w:type="dxa"/>
          </w:tcPr>
          <w:p w:rsidR="00EE1477" w:rsidRDefault="00EE1477" w:rsidP="00547C9A">
            <w:r>
              <w:t>Olympia School District</w:t>
            </w:r>
          </w:p>
          <w:p w:rsidR="00F50CB0" w:rsidRDefault="00174596" w:rsidP="00547C9A">
            <w:r>
              <w:t>Garfield Elementary</w:t>
            </w:r>
          </w:p>
        </w:tc>
        <w:tc>
          <w:tcPr>
            <w:tcW w:w="2754" w:type="dxa"/>
          </w:tcPr>
          <w:p w:rsidR="00F50CB0" w:rsidRDefault="00174596" w:rsidP="00547C9A">
            <w:r>
              <w:t>Bob Hodges</w:t>
            </w:r>
            <w:r w:rsidR="00EE1477">
              <w:t>, Principal</w:t>
            </w:r>
          </w:p>
        </w:tc>
        <w:tc>
          <w:tcPr>
            <w:tcW w:w="2754" w:type="dxa"/>
          </w:tcPr>
          <w:p w:rsidR="00F50CB0" w:rsidRDefault="00174596" w:rsidP="00547C9A">
            <w:r>
              <w:t>Grant discussion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547C9A">
            <w:r>
              <w:t>February 3, 2011</w:t>
            </w:r>
          </w:p>
          <w:p w:rsidR="00EE1477" w:rsidRDefault="00EE1477" w:rsidP="00174596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547C9A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547C9A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February 2, 2011</w:t>
            </w:r>
          </w:p>
          <w:p w:rsidR="00EE1477" w:rsidRDefault="00EE1477" w:rsidP="00174596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February 1, 2011</w:t>
            </w:r>
          </w:p>
          <w:p w:rsidR="00EE1477" w:rsidRDefault="00EE1477" w:rsidP="00174596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January 31, 2011</w:t>
            </w:r>
          </w:p>
          <w:p w:rsidR="00EE1477" w:rsidRDefault="00EE1477" w:rsidP="00174596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January 27, 2011</w:t>
            </w:r>
          </w:p>
          <w:p w:rsidR="00EE1477" w:rsidRDefault="00EE1477" w:rsidP="00174596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January 25, 2011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174596">
        <w:trPr>
          <w:trHeight w:val="539"/>
        </w:trPr>
        <w:tc>
          <w:tcPr>
            <w:tcW w:w="2754" w:type="dxa"/>
          </w:tcPr>
          <w:p w:rsidR="00EE1477" w:rsidRDefault="00EE1477" w:rsidP="00F10C02">
            <w:r>
              <w:t>January 21, 2011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January 18, 2011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January 13, 2011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January 12, 2011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lastRenderedPageBreak/>
              <w:t>January 11, 2011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January 6, 2011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January 4, 2011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Tutored Reading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December 7, 2010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F10C02">
            <w:r>
              <w:t>Numerous teachers</w:t>
            </w:r>
          </w:p>
        </w:tc>
        <w:tc>
          <w:tcPr>
            <w:tcW w:w="2754" w:type="dxa"/>
          </w:tcPr>
          <w:p w:rsidR="00EE1477" w:rsidRDefault="00EE1477" w:rsidP="00F10C02">
            <w:r>
              <w:t>Special Education Consultant</w:t>
            </w:r>
          </w:p>
        </w:tc>
      </w:tr>
      <w:tr w:rsidR="0026600D" w:rsidTr="00547C9A">
        <w:tc>
          <w:tcPr>
            <w:tcW w:w="2754" w:type="dxa"/>
          </w:tcPr>
          <w:p w:rsidR="0026600D" w:rsidRDefault="0026600D" w:rsidP="00F10C02">
            <w:r>
              <w:t>September 10, 2010</w:t>
            </w:r>
          </w:p>
          <w:p w:rsidR="0026600D" w:rsidRDefault="0026600D" w:rsidP="00F10C02">
            <w:r>
              <w:t>MF</w:t>
            </w:r>
          </w:p>
        </w:tc>
        <w:tc>
          <w:tcPr>
            <w:tcW w:w="2754" w:type="dxa"/>
          </w:tcPr>
          <w:p w:rsidR="0026600D" w:rsidRDefault="0026600D" w:rsidP="00F10C02">
            <w:r>
              <w:t>Puyallup School District</w:t>
            </w:r>
          </w:p>
          <w:p w:rsidR="0026600D" w:rsidRDefault="0026600D" w:rsidP="00F10C02">
            <w:r>
              <w:t>Assistant Superintendent</w:t>
            </w:r>
          </w:p>
        </w:tc>
        <w:tc>
          <w:tcPr>
            <w:tcW w:w="2754" w:type="dxa"/>
          </w:tcPr>
          <w:p w:rsidR="0026600D" w:rsidRDefault="0026600D" w:rsidP="00F10C02">
            <w:proofErr w:type="spellStart"/>
            <w:r>
              <w:t>Chrys</w:t>
            </w:r>
            <w:proofErr w:type="spellEnd"/>
            <w:r>
              <w:t xml:space="preserve"> </w:t>
            </w:r>
            <w:proofErr w:type="spellStart"/>
            <w:r>
              <w:t>Sweeting</w:t>
            </w:r>
            <w:proofErr w:type="spellEnd"/>
          </w:p>
        </w:tc>
        <w:tc>
          <w:tcPr>
            <w:tcW w:w="2754" w:type="dxa"/>
          </w:tcPr>
          <w:p w:rsidR="0026600D" w:rsidRDefault="0026600D" w:rsidP="0026600D">
            <w:r>
              <w:t xml:space="preserve">Information table and met with </w:t>
            </w:r>
            <w:proofErr w:type="spellStart"/>
            <w:r>
              <w:t>para</w:t>
            </w:r>
            <w:proofErr w:type="spellEnd"/>
            <w:r>
              <w:t xml:space="preserve"> educators interested in certification 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F10C02">
            <w:r>
              <w:t>July 26, 2010</w:t>
            </w:r>
          </w:p>
          <w:p w:rsidR="00EE1477" w:rsidRDefault="00EE1477" w:rsidP="00F10C02">
            <w:r>
              <w:t>SW</w:t>
            </w:r>
          </w:p>
        </w:tc>
        <w:tc>
          <w:tcPr>
            <w:tcW w:w="2754" w:type="dxa"/>
          </w:tcPr>
          <w:p w:rsidR="00EE1477" w:rsidRDefault="00EE1477" w:rsidP="00F10C02">
            <w:r>
              <w:t>PESB</w:t>
            </w:r>
          </w:p>
        </w:tc>
        <w:tc>
          <w:tcPr>
            <w:tcW w:w="2754" w:type="dxa"/>
          </w:tcPr>
          <w:p w:rsidR="00EE1477" w:rsidRDefault="00EE1477" w:rsidP="00F10C02">
            <w:r>
              <w:t xml:space="preserve">Coleen </w:t>
            </w:r>
            <w:proofErr w:type="spellStart"/>
            <w:r>
              <w:t>Putaansuu</w:t>
            </w:r>
            <w:proofErr w:type="spellEnd"/>
          </w:p>
        </w:tc>
        <w:tc>
          <w:tcPr>
            <w:tcW w:w="2754" w:type="dxa"/>
          </w:tcPr>
          <w:p w:rsidR="00EE1477" w:rsidRDefault="00EE1477" w:rsidP="00F10C02">
            <w:r>
              <w:t>Accreditation</w:t>
            </w:r>
          </w:p>
        </w:tc>
      </w:tr>
      <w:tr w:rsidR="0026600D" w:rsidTr="00547C9A">
        <w:tc>
          <w:tcPr>
            <w:tcW w:w="2754" w:type="dxa"/>
          </w:tcPr>
          <w:p w:rsidR="0026600D" w:rsidRDefault="0026600D" w:rsidP="00547C9A">
            <w:r>
              <w:t>July 6, 2010</w:t>
            </w:r>
          </w:p>
          <w:p w:rsidR="0026600D" w:rsidRDefault="0026600D" w:rsidP="00547C9A">
            <w:r>
              <w:t>SW/MF</w:t>
            </w:r>
          </w:p>
        </w:tc>
        <w:tc>
          <w:tcPr>
            <w:tcW w:w="2754" w:type="dxa"/>
          </w:tcPr>
          <w:p w:rsidR="0026600D" w:rsidRDefault="0026600D" w:rsidP="005D188F">
            <w:r>
              <w:t>Puyallup School District</w:t>
            </w:r>
          </w:p>
          <w:p w:rsidR="0026600D" w:rsidRDefault="0026600D" w:rsidP="005D188F">
            <w:r>
              <w:t>Superintendent and Assistant Superintendent</w:t>
            </w:r>
          </w:p>
        </w:tc>
        <w:tc>
          <w:tcPr>
            <w:tcW w:w="2754" w:type="dxa"/>
          </w:tcPr>
          <w:p w:rsidR="0026600D" w:rsidRDefault="007C17A0" w:rsidP="00547C9A">
            <w:r>
              <w:t xml:space="preserve">Tony Apostle and </w:t>
            </w:r>
            <w:proofErr w:type="spellStart"/>
            <w:r>
              <w:t>Chrys</w:t>
            </w:r>
            <w:proofErr w:type="spellEnd"/>
            <w:r>
              <w:t xml:space="preserve"> </w:t>
            </w:r>
            <w:proofErr w:type="spellStart"/>
            <w:r>
              <w:t>Sweeting</w:t>
            </w:r>
            <w:proofErr w:type="spellEnd"/>
          </w:p>
        </w:tc>
        <w:tc>
          <w:tcPr>
            <w:tcW w:w="2754" w:type="dxa"/>
          </w:tcPr>
          <w:p w:rsidR="0026600D" w:rsidRDefault="007C17A0" w:rsidP="00547C9A">
            <w:r>
              <w:t>Student Teaching Placements and Outreach to Schools</w:t>
            </w:r>
          </w:p>
        </w:tc>
      </w:tr>
      <w:tr w:rsidR="00EE1477" w:rsidTr="00547C9A">
        <w:tc>
          <w:tcPr>
            <w:tcW w:w="2754" w:type="dxa"/>
          </w:tcPr>
          <w:p w:rsidR="00EE1477" w:rsidRDefault="00EE1477" w:rsidP="00547C9A">
            <w:r>
              <w:t>June 28, 2010</w:t>
            </w:r>
          </w:p>
          <w:p w:rsidR="00EE1477" w:rsidRDefault="00EE1477" w:rsidP="00547C9A">
            <w:r>
              <w:t>SW/LP</w:t>
            </w:r>
          </w:p>
        </w:tc>
        <w:tc>
          <w:tcPr>
            <w:tcW w:w="2754" w:type="dxa"/>
          </w:tcPr>
          <w:p w:rsidR="00EE1477" w:rsidRDefault="00EE1477" w:rsidP="005D188F">
            <w:r>
              <w:t>Olympia School District</w:t>
            </w:r>
          </w:p>
          <w:p w:rsidR="00EE1477" w:rsidRDefault="00EE1477" w:rsidP="005D188F">
            <w:r>
              <w:t>Garfield Elementary</w:t>
            </w:r>
          </w:p>
        </w:tc>
        <w:tc>
          <w:tcPr>
            <w:tcW w:w="2754" w:type="dxa"/>
          </w:tcPr>
          <w:p w:rsidR="00EE1477" w:rsidRDefault="00EE1477" w:rsidP="00547C9A">
            <w:r>
              <w:t>Bob Hodges, Principal</w:t>
            </w:r>
          </w:p>
        </w:tc>
        <w:tc>
          <w:tcPr>
            <w:tcW w:w="2754" w:type="dxa"/>
          </w:tcPr>
          <w:p w:rsidR="00EE1477" w:rsidRDefault="00EE1477" w:rsidP="00547C9A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June 16, 2010</w:t>
            </w:r>
          </w:p>
          <w:p w:rsidR="007C17A0" w:rsidRDefault="007C17A0" w:rsidP="00547C9A">
            <w:r>
              <w:t>MF</w:t>
            </w:r>
          </w:p>
        </w:tc>
        <w:tc>
          <w:tcPr>
            <w:tcW w:w="2754" w:type="dxa"/>
          </w:tcPr>
          <w:p w:rsidR="007C17A0" w:rsidRDefault="007C17A0" w:rsidP="00EE1477">
            <w:r>
              <w:t>North Thurston School District</w:t>
            </w:r>
          </w:p>
          <w:p w:rsidR="007C17A0" w:rsidRDefault="007C17A0" w:rsidP="00EE1477">
            <w:r>
              <w:t>Director of Human Resources</w:t>
            </w:r>
          </w:p>
        </w:tc>
        <w:tc>
          <w:tcPr>
            <w:tcW w:w="2754" w:type="dxa"/>
          </w:tcPr>
          <w:p w:rsidR="007C17A0" w:rsidRDefault="007C17A0" w:rsidP="00F10C02">
            <w:r>
              <w:t>Debbie Kovacs</w:t>
            </w:r>
          </w:p>
        </w:tc>
        <w:tc>
          <w:tcPr>
            <w:tcW w:w="2754" w:type="dxa"/>
          </w:tcPr>
          <w:p w:rsidR="007C17A0" w:rsidRDefault="007C17A0" w:rsidP="00F10C02">
            <w:r>
              <w:t>Resume Training workshop for district employees, provided guidance and feedback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D188F">
            <w:r>
              <w:t>June 15, 2010</w:t>
            </w:r>
          </w:p>
          <w:p w:rsidR="007C17A0" w:rsidRDefault="007C17A0" w:rsidP="005D188F">
            <w:r>
              <w:t>SW/LP</w:t>
            </w:r>
          </w:p>
        </w:tc>
        <w:tc>
          <w:tcPr>
            <w:tcW w:w="2754" w:type="dxa"/>
          </w:tcPr>
          <w:p w:rsidR="007C17A0" w:rsidRDefault="007C17A0" w:rsidP="005D188F">
            <w:r>
              <w:t>Tacoma School District</w:t>
            </w:r>
          </w:p>
          <w:p w:rsidR="007C17A0" w:rsidRDefault="007C17A0" w:rsidP="005D188F">
            <w:r>
              <w:t>Meeker Middle School</w:t>
            </w:r>
          </w:p>
        </w:tc>
        <w:tc>
          <w:tcPr>
            <w:tcW w:w="2754" w:type="dxa"/>
          </w:tcPr>
          <w:p w:rsidR="007C17A0" w:rsidRDefault="007C17A0" w:rsidP="005D188F">
            <w:r>
              <w:t>Kevin Ikeda, Principal</w:t>
            </w:r>
          </w:p>
        </w:tc>
        <w:tc>
          <w:tcPr>
            <w:tcW w:w="2754" w:type="dxa"/>
          </w:tcPr>
          <w:p w:rsidR="007C17A0" w:rsidRDefault="007C17A0" w:rsidP="005D188F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June 3, 2010</w:t>
            </w:r>
          </w:p>
          <w:p w:rsidR="007C17A0" w:rsidRDefault="007C17A0" w:rsidP="00547C9A">
            <w:r>
              <w:t>MF</w:t>
            </w:r>
          </w:p>
        </w:tc>
        <w:tc>
          <w:tcPr>
            <w:tcW w:w="2754" w:type="dxa"/>
          </w:tcPr>
          <w:p w:rsidR="007C17A0" w:rsidRDefault="007C17A0" w:rsidP="00EE1477">
            <w:r>
              <w:t>Tumwater School District</w:t>
            </w:r>
          </w:p>
        </w:tc>
        <w:tc>
          <w:tcPr>
            <w:tcW w:w="2754" w:type="dxa"/>
          </w:tcPr>
          <w:p w:rsidR="007C17A0" w:rsidRDefault="007C17A0" w:rsidP="00F10C02">
            <w:r>
              <w:t>Jennifer Combe, Art Teacher</w:t>
            </w:r>
          </w:p>
        </w:tc>
        <w:tc>
          <w:tcPr>
            <w:tcW w:w="2754" w:type="dxa"/>
          </w:tcPr>
          <w:p w:rsidR="007C17A0" w:rsidRDefault="007C17A0" w:rsidP="00F10C02">
            <w:r>
              <w:t xml:space="preserve">Evaluated Art Endorsement portfolios for </w:t>
            </w:r>
            <w:proofErr w:type="spellStart"/>
            <w:r>
              <w:t>MiT</w:t>
            </w:r>
            <w:proofErr w:type="spellEnd"/>
            <w:r>
              <w:t xml:space="preserve"> Applicants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May 27, 2010</w:t>
            </w:r>
          </w:p>
          <w:p w:rsidR="007C17A0" w:rsidRDefault="007C17A0" w:rsidP="00547C9A">
            <w:r>
              <w:t>SW</w:t>
            </w:r>
          </w:p>
        </w:tc>
        <w:tc>
          <w:tcPr>
            <w:tcW w:w="2754" w:type="dxa"/>
          </w:tcPr>
          <w:p w:rsidR="007C17A0" w:rsidRDefault="007C17A0" w:rsidP="00EE1477">
            <w:r>
              <w:t>Olympia School District</w:t>
            </w:r>
          </w:p>
          <w:p w:rsidR="007C17A0" w:rsidRDefault="007C17A0" w:rsidP="00EE1477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r>
              <w:t>Numerous teachers</w:t>
            </w:r>
          </w:p>
        </w:tc>
        <w:tc>
          <w:tcPr>
            <w:tcW w:w="2754" w:type="dxa"/>
          </w:tcPr>
          <w:p w:rsidR="007C17A0" w:rsidRDefault="007C17A0" w:rsidP="00F10C02">
            <w:r>
              <w:t>Special Education Consultant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May 6, 2010</w:t>
            </w:r>
          </w:p>
          <w:p w:rsidR="007C17A0" w:rsidRDefault="007C17A0" w:rsidP="00547C9A">
            <w:r>
              <w:t>LP/SW</w:t>
            </w:r>
          </w:p>
        </w:tc>
        <w:tc>
          <w:tcPr>
            <w:tcW w:w="2754" w:type="dxa"/>
          </w:tcPr>
          <w:p w:rsidR="007C17A0" w:rsidRDefault="007C17A0" w:rsidP="00547C9A">
            <w:r>
              <w:t>North Thurston School District</w:t>
            </w:r>
          </w:p>
          <w:p w:rsidR="007C17A0" w:rsidRDefault="007C17A0" w:rsidP="00547C9A">
            <w:r>
              <w:t>Lydia Hawk Elementary</w:t>
            </w:r>
          </w:p>
        </w:tc>
        <w:tc>
          <w:tcPr>
            <w:tcW w:w="2754" w:type="dxa"/>
          </w:tcPr>
          <w:p w:rsidR="007C17A0" w:rsidRDefault="007C17A0" w:rsidP="00547C9A">
            <w:r>
              <w:t>Charlie Harrington, Principal</w:t>
            </w:r>
          </w:p>
        </w:tc>
        <w:tc>
          <w:tcPr>
            <w:tcW w:w="2754" w:type="dxa"/>
          </w:tcPr>
          <w:p w:rsidR="007C17A0" w:rsidRDefault="007C17A0" w:rsidP="0017608E">
            <w:r>
              <w:t xml:space="preserve">Student Teaching Placements and Outreach to Schools 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May 4, 2010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Tacoma School District</w:t>
            </w:r>
          </w:p>
        </w:tc>
        <w:tc>
          <w:tcPr>
            <w:tcW w:w="2754" w:type="dxa"/>
          </w:tcPr>
          <w:p w:rsidR="007C17A0" w:rsidRDefault="007C17A0" w:rsidP="00547C9A">
            <w:r>
              <w:t>Superintendent Art Jarvis</w:t>
            </w:r>
          </w:p>
        </w:tc>
        <w:tc>
          <w:tcPr>
            <w:tcW w:w="2754" w:type="dxa"/>
          </w:tcPr>
          <w:p w:rsidR="007C17A0" w:rsidRDefault="007C17A0" w:rsidP="00547C9A">
            <w:r>
              <w:t>Student Teaching Placements and Outreach to Schools</w:t>
            </w:r>
          </w:p>
        </w:tc>
      </w:tr>
      <w:tr w:rsidR="002261EE" w:rsidTr="00547C9A">
        <w:tc>
          <w:tcPr>
            <w:tcW w:w="2754" w:type="dxa"/>
          </w:tcPr>
          <w:p w:rsidR="002261EE" w:rsidRDefault="002261EE" w:rsidP="00547C9A">
            <w:r>
              <w:t>March 12, 2010</w:t>
            </w:r>
          </w:p>
        </w:tc>
        <w:tc>
          <w:tcPr>
            <w:tcW w:w="2754" w:type="dxa"/>
          </w:tcPr>
          <w:p w:rsidR="002261EE" w:rsidRDefault="002261EE" w:rsidP="00547C9A">
            <w:r>
              <w:t>Tacoma School District</w:t>
            </w:r>
          </w:p>
          <w:p w:rsidR="002261EE" w:rsidRDefault="002261EE" w:rsidP="00547C9A">
            <w:r>
              <w:t>Professional Development</w:t>
            </w:r>
          </w:p>
        </w:tc>
        <w:tc>
          <w:tcPr>
            <w:tcW w:w="2754" w:type="dxa"/>
          </w:tcPr>
          <w:p w:rsidR="002261EE" w:rsidRDefault="002261EE" w:rsidP="00547C9A">
            <w:r>
              <w:t>Cathy Martin</w:t>
            </w:r>
          </w:p>
        </w:tc>
        <w:tc>
          <w:tcPr>
            <w:tcW w:w="2754" w:type="dxa"/>
          </w:tcPr>
          <w:p w:rsidR="002261EE" w:rsidRDefault="002261EE" w:rsidP="00547C9A">
            <w:r>
              <w:t>Information table at Tacoma Para educator Conference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March 12, 2010</w:t>
            </w:r>
          </w:p>
          <w:p w:rsidR="007C17A0" w:rsidRDefault="007C17A0" w:rsidP="00547C9A">
            <w:r>
              <w:t>SW</w:t>
            </w:r>
          </w:p>
        </w:tc>
        <w:tc>
          <w:tcPr>
            <w:tcW w:w="2754" w:type="dxa"/>
          </w:tcPr>
          <w:p w:rsidR="007C17A0" w:rsidRDefault="007C17A0" w:rsidP="00547C9A">
            <w:r>
              <w:t>Marysville School District</w:t>
            </w:r>
          </w:p>
        </w:tc>
        <w:tc>
          <w:tcPr>
            <w:tcW w:w="2754" w:type="dxa"/>
          </w:tcPr>
          <w:p w:rsidR="007C17A0" w:rsidRDefault="007C17A0" w:rsidP="00547C9A">
            <w:r>
              <w:t>District employees</w:t>
            </w:r>
          </w:p>
        </w:tc>
        <w:tc>
          <w:tcPr>
            <w:tcW w:w="2754" w:type="dxa"/>
          </w:tcPr>
          <w:p w:rsidR="007C17A0" w:rsidRDefault="007C17A0" w:rsidP="00547C9A">
            <w:r>
              <w:t>Presented workshop on the Brain</w:t>
            </w:r>
          </w:p>
        </w:tc>
      </w:tr>
      <w:tr w:rsidR="002261EE" w:rsidTr="00547C9A">
        <w:tc>
          <w:tcPr>
            <w:tcW w:w="2754" w:type="dxa"/>
          </w:tcPr>
          <w:p w:rsidR="002261EE" w:rsidRDefault="002261EE" w:rsidP="005D188F">
            <w:r>
              <w:t>March 7, 2010</w:t>
            </w:r>
          </w:p>
          <w:p w:rsidR="002261EE" w:rsidRDefault="002261EE" w:rsidP="005D188F">
            <w:r>
              <w:t>MF</w:t>
            </w:r>
          </w:p>
        </w:tc>
        <w:tc>
          <w:tcPr>
            <w:tcW w:w="2754" w:type="dxa"/>
          </w:tcPr>
          <w:p w:rsidR="002261EE" w:rsidRDefault="002261EE" w:rsidP="005D188F">
            <w:r>
              <w:t>North Thurston School District</w:t>
            </w:r>
          </w:p>
          <w:p w:rsidR="002261EE" w:rsidRDefault="002261EE" w:rsidP="005D188F">
            <w:r>
              <w:t>Human Resources</w:t>
            </w:r>
          </w:p>
        </w:tc>
        <w:tc>
          <w:tcPr>
            <w:tcW w:w="2754" w:type="dxa"/>
          </w:tcPr>
          <w:p w:rsidR="002261EE" w:rsidRDefault="002261EE" w:rsidP="005D188F">
            <w:r>
              <w:t>Debbie Kovacs</w:t>
            </w:r>
          </w:p>
        </w:tc>
        <w:tc>
          <w:tcPr>
            <w:tcW w:w="2754" w:type="dxa"/>
          </w:tcPr>
          <w:p w:rsidR="002261EE" w:rsidRDefault="002261EE" w:rsidP="00EE1477">
            <w:r>
              <w:t>Met with Para educators interested in Certification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D188F">
            <w:r>
              <w:t xml:space="preserve">March </w:t>
            </w:r>
            <w:r>
              <w:t>2</w:t>
            </w:r>
            <w:r>
              <w:t>, 201</w:t>
            </w:r>
            <w:r>
              <w:t>0</w:t>
            </w:r>
          </w:p>
          <w:p w:rsidR="007C17A0" w:rsidRDefault="007C17A0" w:rsidP="005D188F">
            <w:r>
              <w:t>LP</w:t>
            </w:r>
          </w:p>
        </w:tc>
        <w:tc>
          <w:tcPr>
            <w:tcW w:w="2754" w:type="dxa"/>
          </w:tcPr>
          <w:p w:rsidR="007C17A0" w:rsidRDefault="007C17A0" w:rsidP="005D188F">
            <w:r>
              <w:t>Tumwater School District,</w:t>
            </w:r>
          </w:p>
          <w:p w:rsidR="007C17A0" w:rsidRDefault="007C17A0" w:rsidP="005D188F">
            <w:r>
              <w:t xml:space="preserve">Olympia School District, Shelton School District,  Federal Way Schools, Clover Park School District, North Thurston School District, Puyallup School District, </w:t>
            </w:r>
          </w:p>
        </w:tc>
        <w:tc>
          <w:tcPr>
            <w:tcW w:w="2754" w:type="dxa"/>
          </w:tcPr>
          <w:p w:rsidR="007C17A0" w:rsidRDefault="007C17A0" w:rsidP="005D188F">
            <w:proofErr w:type="spellStart"/>
            <w:r>
              <w:t>MiT</w:t>
            </w:r>
            <w:proofErr w:type="spellEnd"/>
            <w:r>
              <w:t xml:space="preserve"> Job Fair</w:t>
            </w:r>
          </w:p>
        </w:tc>
        <w:tc>
          <w:tcPr>
            <w:tcW w:w="2754" w:type="dxa"/>
          </w:tcPr>
          <w:p w:rsidR="007C17A0" w:rsidRDefault="007C17A0" w:rsidP="00EE1477">
            <w:r>
              <w:t xml:space="preserve">Job recruitment for </w:t>
            </w:r>
            <w:proofErr w:type="spellStart"/>
            <w:r>
              <w:t>MiT</w:t>
            </w:r>
            <w:proofErr w:type="spellEnd"/>
            <w:r>
              <w:t xml:space="preserve"> 201</w:t>
            </w:r>
            <w:r>
              <w:t>0</w:t>
            </w:r>
            <w:r>
              <w:t>cohort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lastRenderedPageBreak/>
              <w:t>March 1, 2010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Tacoma Area Collaboration</w:t>
            </w:r>
          </w:p>
        </w:tc>
        <w:tc>
          <w:tcPr>
            <w:tcW w:w="2754" w:type="dxa"/>
          </w:tcPr>
          <w:p w:rsidR="007C17A0" w:rsidRDefault="007C17A0" w:rsidP="00547C9A"/>
        </w:tc>
        <w:tc>
          <w:tcPr>
            <w:tcW w:w="2754" w:type="dxa"/>
          </w:tcPr>
          <w:p w:rsidR="007C17A0" w:rsidRDefault="007C17A0" w:rsidP="00547C9A">
            <w:r>
              <w:t>PESB/OPSI coordinated this meeting of colleges and school districts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February 28, 2010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Yelm Community Schools</w:t>
            </w:r>
          </w:p>
          <w:p w:rsidR="007C17A0" w:rsidRDefault="007C17A0" w:rsidP="00547C9A">
            <w:r>
              <w:t>Human Resources</w:t>
            </w:r>
          </w:p>
        </w:tc>
        <w:tc>
          <w:tcPr>
            <w:tcW w:w="2754" w:type="dxa"/>
          </w:tcPr>
          <w:p w:rsidR="007C17A0" w:rsidRDefault="007C17A0" w:rsidP="00547C9A">
            <w:r>
              <w:t xml:space="preserve">Marc Brouillet and Chris Diklich </w:t>
            </w:r>
          </w:p>
          <w:p w:rsidR="007C17A0" w:rsidRDefault="007C17A0" w:rsidP="00547C9A"/>
        </w:tc>
        <w:tc>
          <w:tcPr>
            <w:tcW w:w="2754" w:type="dxa"/>
          </w:tcPr>
          <w:p w:rsidR="007C17A0" w:rsidRDefault="007C17A0" w:rsidP="00547C9A">
            <w:r>
              <w:t>Student Teaching Placements and Outreach to Schools</w:t>
            </w:r>
          </w:p>
        </w:tc>
      </w:tr>
      <w:tr w:rsidR="002261EE" w:rsidTr="00547C9A">
        <w:tc>
          <w:tcPr>
            <w:tcW w:w="2754" w:type="dxa"/>
          </w:tcPr>
          <w:p w:rsidR="002261EE" w:rsidRDefault="002261EE" w:rsidP="00547C9A">
            <w:r>
              <w:t>February 8, 2010</w:t>
            </w:r>
          </w:p>
          <w:p w:rsidR="002261EE" w:rsidRDefault="002261EE" w:rsidP="00547C9A">
            <w:r>
              <w:t>MF</w:t>
            </w:r>
          </w:p>
        </w:tc>
        <w:tc>
          <w:tcPr>
            <w:tcW w:w="2754" w:type="dxa"/>
          </w:tcPr>
          <w:p w:rsidR="002261EE" w:rsidRDefault="002261EE" w:rsidP="00547C9A">
            <w:r>
              <w:t>Various Districts</w:t>
            </w:r>
          </w:p>
        </w:tc>
        <w:tc>
          <w:tcPr>
            <w:tcW w:w="2754" w:type="dxa"/>
          </w:tcPr>
          <w:p w:rsidR="002261EE" w:rsidRDefault="002261EE" w:rsidP="00547C9A">
            <w:r>
              <w:t>Barbara Leigh Smith/TESC</w:t>
            </w:r>
            <w:r w:rsidR="007842AC">
              <w:t xml:space="preserve"> and Indian Education Office at OSPI</w:t>
            </w:r>
          </w:p>
        </w:tc>
        <w:tc>
          <w:tcPr>
            <w:tcW w:w="2754" w:type="dxa"/>
          </w:tcPr>
          <w:p w:rsidR="002261EE" w:rsidRDefault="007842AC" w:rsidP="00547C9A">
            <w:r>
              <w:t>Information table and answered questions at Pathway for Native Students Conference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February 1, 2010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Olympia School District</w:t>
            </w:r>
          </w:p>
          <w:p w:rsidR="007C17A0" w:rsidRDefault="007C17A0" w:rsidP="00547C9A">
            <w:r>
              <w:t>Marshall Middle School</w:t>
            </w:r>
          </w:p>
        </w:tc>
        <w:tc>
          <w:tcPr>
            <w:tcW w:w="2754" w:type="dxa"/>
          </w:tcPr>
          <w:p w:rsidR="007C17A0" w:rsidRDefault="007C17A0" w:rsidP="00547C9A">
            <w:r>
              <w:t xml:space="preserve">John </w:t>
            </w:r>
            <w:proofErr w:type="spellStart"/>
            <w:r>
              <w:t>Hinchman</w:t>
            </w:r>
            <w:proofErr w:type="spellEnd"/>
            <w:r>
              <w:t>, Principal</w:t>
            </w:r>
          </w:p>
        </w:tc>
        <w:tc>
          <w:tcPr>
            <w:tcW w:w="2754" w:type="dxa"/>
          </w:tcPr>
          <w:p w:rsidR="007C17A0" w:rsidRDefault="007C17A0" w:rsidP="00547C9A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February 1, 2010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Olympia School District</w:t>
            </w:r>
          </w:p>
          <w:p w:rsidR="007C17A0" w:rsidRDefault="007C17A0" w:rsidP="00F10C02">
            <w:r>
              <w:t>Olympia High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Matt Grant, Principal and Scott Johnson, Vice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February 1, 2010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Olympia School District</w:t>
            </w:r>
          </w:p>
          <w:p w:rsidR="007C17A0" w:rsidRDefault="007C17A0" w:rsidP="00F10C02">
            <w:r>
              <w:t>Reeves Middle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Aaron Davis,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February 1, 2010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Olympia School District</w:t>
            </w:r>
          </w:p>
          <w:p w:rsidR="007C17A0" w:rsidRDefault="007C17A0" w:rsidP="00F10C02">
            <w:r>
              <w:t>Jefferson Middle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Michael Cimino,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January 28, 2010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Clover Park School District</w:t>
            </w:r>
          </w:p>
          <w:p w:rsidR="007C17A0" w:rsidRDefault="007C17A0" w:rsidP="00547C9A">
            <w:r>
              <w:t>Human Resources</w:t>
            </w:r>
          </w:p>
        </w:tc>
        <w:tc>
          <w:tcPr>
            <w:tcW w:w="2754" w:type="dxa"/>
          </w:tcPr>
          <w:p w:rsidR="007C17A0" w:rsidRDefault="007C17A0" w:rsidP="00547C9A">
            <w:r>
              <w:t xml:space="preserve">Carol Cosby and Lori </w:t>
            </w:r>
            <w:proofErr w:type="spellStart"/>
            <w:r>
              <w:t>Leides</w:t>
            </w:r>
            <w:proofErr w:type="spellEnd"/>
          </w:p>
        </w:tc>
        <w:tc>
          <w:tcPr>
            <w:tcW w:w="2754" w:type="dxa"/>
          </w:tcPr>
          <w:p w:rsidR="007C17A0" w:rsidRDefault="007C17A0" w:rsidP="00547C9A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January 28, 2010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Clover Park School District</w:t>
            </w:r>
          </w:p>
          <w:p w:rsidR="007C17A0" w:rsidRDefault="007C17A0" w:rsidP="00547C9A">
            <w:r>
              <w:t>Clover Park High School</w:t>
            </w:r>
          </w:p>
        </w:tc>
        <w:tc>
          <w:tcPr>
            <w:tcW w:w="2754" w:type="dxa"/>
          </w:tcPr>
          <w:p w:rsidR="007C17A0" w:rsidRDefault="007C17A0" w:rsidP="00547C9A">
            <w:r>
              <w:t>John Seaton, Principal</w:t>
            </w:r>
          </w:p>
        </w:tc>
        <w:tc>
          <w:tcPr>
            <w:tcW w:w="2754" w:type="dxa"/>
          </w:tcPr>
          <w:p w:rsidR="007C17A0" w:rsidRDefault="007C17A0" w:rsidP="00547C9A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January 27, 2010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Olympia Area P-12 Partnership Needs Assessment</w:t>
            </w:r>
          </w:p>
        </w:tc>
        <w:tc>
          <w:tcPr>
            <w:tcW w:w="2754" w:type="dxa"/>
          </w:tcPr>
          <w:p w:rsidR="007C17A0" w:rsidRDefault="007C17A0" w:rsidP="00547C9A">
            <w:r>
              <w:t>Olympia, North Thurston, Tumwater, Shelton, Yelm</w:t>
            </w:r>
          </w:p>
        </w:tc>
        <w:tc>
          <w:tcPr>
            <w:tcW w:w="2754" w:type="dxa"/>
          </w:tcPr>
          <w:p w:rsidR="007C17A0" w:rsidRDefault="007C17A0" w:rsidP="00F10C02">
            <w:r>
              <w:t>PESB/OPSI coordinated this meeting of colleges and school districts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December 1, 2009</w:t>
            </w:r>
          </w:p>
          <w:p w:rsidR="007C17A0" w:rsidRDefault="007C17A0" w:rsidP="00547C9A">
            <w:r>
              <w:t>SW/LP</w:t>
            </w:r>
          </w:p>
          <w:p w:rsidR="007C17A0" w:rsidRDefault="007C17A0" w:rsidP="00547C9A"/>
          <w:p w:rsidR="007C17A0" w:rsidRDefault="007C17A0" w:rsidP="00547C9A"/>
        </w:tc>
        <w:tc>
          <w:tcPr>
            <w:tcW w:w="2754" w:type="dxa"/>
          </w:tcPr>
          <w:p w:rsidR="007C17A0" w:rsidRDefault="007C17A0" w:rsidP="00547C9A">
            <w:r>
              <w:t>Olympia School District</w:t>
            </w:r>
          </w:p>
          <w:p w:rsidR="007C17A0" w:rsidRDefault="007C17A0" w:rsidP="00547C9A">
            <w:r>
              <w:t>Garfield Elementary School</w:t>
            </w:r>
          </w:p>
        </w:tc>
        <w:tc>
          <w:tcPr>
            <w:tcW w:w="2754" w:type="dxa"/>
          </w:tcPr>
          <w:p w:rsidR="007C17A0" w:rsidRDefault="007C17A0" w:rsidP="00547C9A">
            <w:r>
              <w:t>Bob Hodges, Principal</w:t>
            </w:r>
          </w:p>
        </w:tc>
        <w:tc>
          <w:tcPr>
            <w:tcW w:w="2754" w:type="dxa"/>
          </w:tcPr>
          <w:p w:rsidR="007C17A0" w:rsidRDefault="007C17A0" w:rsidP="00547C9A">
            <w:r>
              <w:t>Co-teaching Model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November 5, 2009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North Thurston School District</w:t>
            </w:r>
          </w:p>
          <w:p w:rsidR="007C17A0" w:rsidRDefault="007C17A0" w:rsidP="00547C9A">
            <w:r>
              <w:t>Mountain View Elementary</w:t>
            </w:r>
          </w:p>
        </w:tc>
        <w:tc>
          <w:tcPr>
            <w:tcW w:w="2754" w:type="dxa"/>
          </w:tcPr>
          <w:p w:rsidR="007C17A0" w:rsidRDefault="007C17A0" w:rsidP="00547C9A">
            <w:r>
              <w:t>Randy Weeks,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November 5, 2009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North Thurston School District</w:t>
            </w:r>
          </w:p>
          <w:p w:rsidR="007C17A0" w:rsidRDefault="007C17A0" w:rsidP="00F10C02">
            <w:r>
              <w:t>Chinook Middle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Kristen Rae,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November 5,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North Thurston School District</w:t>
            </w:r>
          </w:p>
          <w:p w:rsidR="007C17A0" w:rsidRDefault="007C17A0" w:rsidP="00F10C02">
            <w:r>
              <w:t>Aspire Middle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Monica Sweet,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November 5,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North Thurston School District</w:t>
            </w:r>
          </w:p>
          <w:p w:rsidR="007C17A0" w:rsidRDefault="007C17A0" w:rsidP="00F10C02">
            <w:r>
              <w:t>North Thurston  High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Steve Rood,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  <w:p w:rsidR="007C17A0" w:rsidRDefault="007C17A0" w:rsidP="00F10C02"/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November 5,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North Thurston School District</w:t>
            </w:r>
          </w:p>
          <w:p w:rsidR="007C17A0" w:rsidRDefault="007C17A0" w:rsidP="00F10C02">
            <w:r>
              <w:t>Chambers Prairie Elementary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 xml:space="preserve">Stan </w:t>
            </w:r>
            <w:proofErr w:type="spellStart"/>
            <w:r>
              <w:t>Koep</w:t>
            </w:r>
            <w:proofErr w:type="spellEnd"/>
            <w:r>
              <w:t>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lastRenderedPageBreak/>
              <w:t>November 2, 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North Thurston School District</w:t>
            </w:r>
          </w:p>
          <w:p w:rsidR="007C17A0" w:rsidRDefault="007C17A0" w:rsidP="00503D0E">
            <w:proofErr w:type="spellStart"/>
            <w:r>
              <w:t>Komachin</w:t>
            </w:r>
            <w:proofErr w:type="spellEnd"/>
            <w:r>
              <w:t xml:space="preserve"> Middle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Joyce Ott,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November 2, 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North Thurston School District</w:t>
            </w:r>
          </w:p>
          <w:p w:rsidR="007C17A0" w:rsidRDefault="007C17A0" w:rsidP="00F10C02">
            <w:r>
              <w:t>Nisqually Middle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Karen Owen,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03D0E">
        <w:tc>
          <w:tcPr>
            <w:tcW w:w="2754" w:type="dxa"/>
          </w:tcPr>
          <w:p w:rsidR="007C17A0" w:rsidRDefault="007C17A0" w:rsidP="00F10C02">
            <w:r>
              <w:t>November 2, 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North Thurston School District</w:t>
            </w:r>
          </w:p>
          <w:p w:rsidR="007C17A0" w:rsidRDefault="007C17A0" w:rsidP="00F10C02">
            <w:r>
              <w:t>Human Resources</w:t>
            </w:r>
          </w:p>
        </w:tc>
        <w:tc>
          <w:tcPr>
            <w:tcW w:w="2754" w:type="dxa"/>
          </w:tcPr>
          <w:p w:rsidR="007C17A0" w:rsidRDefault="007C17A0" w:rsidP="00F10C02">
            <w:r>
              <w:t>Brian Wharton, Debbie Kovacs and Kelly Rodriquez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October 22, 2009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Shelton School District</w:t>
            </w:r>
          </w:p>
          <w:p w:rsidR="007C17A0" w:rsidRDefault="007C17A0" w:rsidP="00547C9A">
            <w:r>
              <w:t>Olympic Middle School</w:t>
            </w:r>
          </w:p>
        </w:tc>
        <w:tc>
          <w:tcPr>
            <w:tcW w:w="2754" w:type="dxa"/>
          </w:tcPr>
          <w:p w:rsidR="007C17A0" w:rsidRDefault="007C17A0" w:rsidP="00547C9A">
            <w:r>
              <w:t>Eric Barkman, Principal</w:t>
            </w:r>
          </w:p>
        </w:tc>
        <w:tc>
          <w:tcPr>
            <w:tcW w:w="2754" w:type="dxa"/>
          </w:tcPr>
          <w:p w:rsidR="007C17A0" w:rsidRDefault="007C17A0" w:rsidP="00547C9A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October 22,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Shelton School District</w:t>
            </w:r>
          </w:p>
          <w:p w:rsidR="007C17A0" w:rsidRDefault="007C17A0" w:rsidP="00503D0E">
            <w:r>
              <w:t>Shelton High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Wanda Berndtson, Principal and Deena Alley, Vice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October 22,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Shelton School District</w:t>
            </w:r>
          </w:p>
          <w:p w:rsidR="007C17A0" w:rsidRDefault="007C17A0" w:rsidP="00F10C02">
            <w:r>
              <w:t>Teaching and Learning</w:t>
            </w:r>
          </w:p>
        </w:tc>
        <w:tc>
          <w:tcPr>
            <w:tcW w:w="2754" w:type="dxa"/>
          </w:tcPr>
          <w:p w:rsidR="007C17A0" w:rsidRDefault="007C17A0" w:rsidP="00F10C02">
            <w:r>
              <w:t>Dr. Pam Farr, Executive Director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October 22,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Pioneer School District</w:t>
            </w:r>
          </w:p>
          <w:p w:rsidR="007C17A0" w:rsidRDefault="007C17A0" w:rsidP="00F10C02">
            <w:r>
              <w:t>Pioneer Elementary and Middle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Heidi Bunker,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October 22,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Pioneer School District</w:t>
            </w:r>
          </w:p>
          <w:p w:rsidR="007C17A0" w:rsidRDefault="007C17A0" w:rsidP="00F10C02">
            <w:r>
              <w:t>Pioneer Primary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Peggy Sanderson,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October 13, 2009</w:t>
            </w:r>
          </w:p>
          <w:p w:rsidR="007C17A0" w:rsidRDefault="007C17A0" w:rsidP="00F10C02">
            <w:r>
              <w:t>SW</w:t>
            </w:r>
          </w:p>
        </w:tc>
        <w:tc>
          <w:tcPr>
            <w:tcW w:w="2754" w:type="dxa"/>
          </w:tcPr>
          <w:p w:rsidR="007C17A0" w:rsidRDefault="007C17A0" w:rsidP="00F10C02">
            <w:r>
              <w:t>Olympia School District</w:t>
            </w:r>
          </w:p>
          <w:p w:rsidR="007C17A0" w:rsidRDefault="007C17A0" w:rsidP="00F10C02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r>
              <w:t>Bob Hodges,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Workshops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October 8,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Shelton School District</w:t>
            </w:r>
          </w:p>
          <w:p w:rsidR="007C17A0" w:rsidRDefault="007C17A0" w:rsidP="00F10C02">
            <w:r>
              <w:t>Oakland Bay Junior High School</w:t>
            </w:r>
          </w:p>
        </w:tc>
        <w:tc>
          <w:tcPr>
            <w:tcW w:w="2754" w:type="dxa"/>
          </w:tcPr>
          <w:p w:rsidR="007C17A0" w:rsidRDefault="007C17A0" w:rsidP="00F10C02">
            <w:r>
              <w:t>Bracken Budge,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October 8,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Shelton School District</w:t>
            </w:r>
          </w:p>
          <w:p w:rsidR="007C17A0" w:rsidRDefault="007C17A0" w:rsidP="00F10C02">
            <w:r>
              <w:t>Human Resources</w:t>
            </w:r>
          </w:p>
        </w:tc>
        <w:tc>
          <w:tcPr>
            <w:tcW w:w="2754" w:type="dxa"/>
          </w:tcPr>
          <w:p w:rsidR="007C17A0" w:rsidRDefault="007C17A0" w:rsidP="00F10C02">
            <w:r>
              <w:t>Linda Arnold, HR Director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October 8,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Shelton School District</w:t>
            </w:r>
          </w:p>
          <w:p w:rsidR="007C17A0" w:rsidRDefault="007C17A0" w:rsidP="00F10C02">
            <w:r>
              <w:t xml:space="preserve">Evergreen Elementary </w:t>
            </w:r>
          </w:p>
        </w:tc>
        <w:tc>
          <w:tcPr>
            <w:tcW w:w="2754" w:type="dxa"/>
          </w:tcPr>
          <w:p w:rsidR="007C17A0" w:rsidRDefault="007C17A0" w:rsidP="00F10C02">
            <w:r>
              <w:t>Steve Warner,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August 10, 2009</w:t>
            </w:r>
          </w:p>
          <w:p w:rsidR="007C17A0" w:rsidRDefault="007C17A0" w:rsidP="00F10C02">
            <w:r>
              <w:t>SW</w:t>
            </w:r>
          </w:p>
        </w:tc>
        <w:tc>
          <w:tcPr>
            <w:tcW w:w="2754" w:type="dxa"/>
          </w:tcPr>
          <w:p w:rsidR="007C17A0" w:rsidRDefault="007C17A0" w:rsidP="00F10C02">
            <w:r>
              <w:t>Olympia School District</w:t>
            </w:r>
          </w:p>
          <w:p w:rsidR="007C17A0" w:rsidRDefault="007C17A0" w:rsidP="00F10C02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r>
              <w:t>Bob Hodges,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Workshops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June 23, 2009</w:t>
            </w:r>
          </w:p>
          <w:p w:rsidR="007C17A0" w:rsidRDefault="007C17A0" w:rsidP="00F10C02">
            <w:r>
              <w:t>SW</w:t>
            </w:r>
          </w:p>
        </w:tc>
        <w:tc>
          <w:tcPr>
            <w:tcW w:w="2754" w:type="dxa"/>
          </w:tcPr>
          <w:p w:rsidR="007C17A0" w:rsidRDefault="007C17A0" w:rsidP="00F10C02">
            <w:r>
              <w:t>Shelton School District</w:t>
            </w:r>
          </w:p>
        </w:tc>
        <w:tc>
          <w:tcPr>
            <w:tcW w:w="2754" w:type="dxa"/>
          </w:tcPr>
          <w:p w:rsidR="007C17A0" w:rsidRDefault="007C17A0" w:rsidP="00F10C02">
            <w:r>
              <w:t>District employees</w:t>
            </w:r>
          </w:p>
        </w:tc>
        <w:tc>
          <w:tcPr>
            <w:tcW w:w="2754" w:type="dxa"/>
          </w:tcPr>
          <w:p w:rsidR="007C17A0" w:rsidRDefault="007C17A0" w:rsidP="00F10C02">
            <w:r>
              <w:t>Presented workshop on the Brain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June 23, 2009</w:t>
            </w:r>
          </w:p>
          <w:p w:rsidR="007C17A0" w:rsidRDefault="007C17A0" w:rsidP="00F10C02">
            <w:r>
              <w:t>SW</w:t>
            </w:r>
          </w:p>
        </w:tc>
        <w:tc>
          <w:tcPr>
            <w:tcW w:w="2754" w:type="dxa"/>
          </w:tcPr>
          <w:p w:rsidR="007C17A0" w:rsidRDefault="007C17A0" w:rsidP="00F10C02">
            <w:r>
              <w:t>Olympia School District</w:t>
            </w:r>
          </w:p>
          <w:p w:rsidR="007C17A0" w:rsidRDefault="007C17A0" w:rsidP="00F10C02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r>
              <w:t>Bob Hodges, Principal</w:t>
            </w:r>
          </w:p>
        </w:tc>
        <w:tc>
          <w:tcPr>
            <w:tcW w:w="2754" w:type="dxa"/>
          </w:tcPr>
          <w:p w:rsidR="007C17A0" w:rsidRDefault="007C17A0" w:rsidP="00572B63">
            <w:r>
              <w:t>grants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June 9, 2009</w:t>
            </w:r>
          </w:p>
          <w:p w:rsidR="007C17A0" w:rsidRDefault="007C17A0" w:rsidP="00F10C02">
            <w:r>
              <w:t>SW</w:t>
            </w:r>
          </w:p>
        </w:tc>
        <w:tc>
          <w:tcPr>
            <w:tcW w:w="2754" w:type="dxa"/>
          </w:tcPr>
          <w:p w:rsidR="007C17A0" w:rsidRDefault="007C17A0" w:rsidP="00F10C02">
            <w:r>
              <w:t>Olympia School District</w:t>
            </w:r>
          </w:p>
          <w:p w:rsidR="007C17A0" w:rsidRDefault="007C17A0" w:rsidP="00F10C02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proofErr w:type="spellStart"/>
            <w:r>
              <w:t>Paraeducators</w:t>
            </w:r>
            <w:proofErr w:type="spellEnd"/>
          </w:p>
        </w:tc>
        <w:tc>
          <w:tcPr>
            <w:tcW w:w="2754" w:type="dxa"/>
          </w:tcPr>
          <w:p w:rsidR="007C17A0" w:rsidRDefault="007C17A0" w:rsidP="00F10C02"/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April 21, 2009</w:t>
            </w:r>
          </w:p>
          <w:p w:rsidR="007C17A0" w:rsidRDefault="007C17A0" w:rsidP="00F10C02">
            <w:r>
              <w:t>SW/LP</w:t>
            </w:r>
          </w:p>
        </w:tc>
        <w:tc>
          <w:tcPr>
            <w:tcW w:w="2754" w:type="dxa"/>
          </w:tcPr>
          <w:p w:rsidR="007C17A0" w:rsidRDefault="007C17A0" w:rsidP="00F10C02">
            <w:r>
              <w:t>Olympia School District</w:t>
            </w:r>
          </w:p>
          <w:p w:rsidR="007C17A0" w:rsidRDefault="007C17A0" w:rsidP="00F10C02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r>
              <w:t>All Teachers</w:t>
            </w:r>
          </w:p>
        </w:tc>
        <w:tc>
          <w:tcPr>
            <w:tcW w:w="2754" w:type="dxa"/>
          </w:tcPr>
          <w:p w:rsidR="007C17A0" w:rsidRDefault="007C17A0" w:rsidP="00F10C02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April 16, 2009</w:t>
            </w:r>
          </w:p>
          <w:p w:rsidR="007C17A0" w:rsidRDefault="007C17A0" w:rsidP="00F10C02">
            <w:r>
              <w:t>SW</w:t>
            </w:r>
          </w:p>
        </w:tc>
        <w:tc>
          <w:tcPr>
            <w:tcW w:w="2754" w:type="dxa"/>
          </w:tcPr>
          <w:p w:rsidR="007C17A0" w:rsidRDefault="007C17A0" w:rsidP="00F10C02">
            <w:r>
              <w:t>Olympia School District</w:t>
            </w:r>
          </w:p>
          <w:p w:rsidR="007C17A0" w:rsidRDefault="007C17A0" w:rsidP="00F10C02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r>
              <w:t>Bob Hodges, Principal</w:t>
            </w:r>
          </w:p>
        </w:tc>
        <w:tc>
          <w:tcPr>
            <w:tcW w:w="2754" w:type="dxa"/>
          </w:tcPr>
          <w:p w:rsidR="007C17A0" w:rsidRDefault="007C17A0" w:rsidP="00F10C02">
            <w:r>
              <w:t>Workshops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March 20, 2009</w:t>
            </w:r>
          </w:p>
          <w:p w:rsidR="007C17A0" w:rsidRDefault="007C17A0" w:rsidP="00D07EC9">
            <w:r>
              <w:t>SW</w:t>
            </w:r>
          </w:p>
        </w:tc>
        <w:tc>
          <w:tcPr>
            <w:tcW w:w="2754" w:type="dxa"/>
          </w:tcPr>
          <w:p w:rsidR="007C17A0" w:rsidRDefault="007C17A0" w:rsidP="00A1480F">
            <w:r>
              <w:t>Olympia School District</w:t>
            </w:r>
          </w:p>
          <w:p w:rsidR="007C17A0" w:rsidRDefault="007C17A0" w:rsidP="00A1480F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r>
              <w:t>Numerous Teachers</w:t>
            </w:r>
          </w:p>
        </w:tc>
        <w:tc>
          <w:tcPr>
            <w:tcW w:w="2754" w:type="dxa"/>
          </w:tcPr>
          <w:p w:rsidR="007C17A0" w:rsidRDefault="007C17A0" w:rsidP="00F10C02">
            <w:r>
              <w:t>Special Education Consultant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March 17, 2009</w:t>
            </w:r>
          </w:p>
          <w:p w:rsidR="007C17A0" w:rsidRDefault="007C17A0" w:rsidP="00F10C02">
            <w:r>
              <w:t>SW</w:t>
            </w:r>
          </w:p>
        </w:tc>
        <w:tc>
          <w:tcPr>
            <w:tcW w:w="2754" w:type="dxa"/>
          </w:tcPr>
          <w:p w:rsidR="007C17A0" w:rsidRDefault="007C17A0" w:rsidP="00A1480F">
            <w:r>
              <w:t>Olympia School District</w:t>
            </w:r>
          </w:p>
          <w:p w:rsidR="007C17A0" w:rsidRDefault="007C17A0" w:rsidP="00A1480F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r>
              <w:t>Numerous teachers</w:t>
            </w:r>
          </w:p>
        </w:tc>
        <w:tc>
          <w:tcPr>
            <w:tcW w:w="2754" w:type="dxa"/>
          </w:tcPr>
          <w:p w:rsidR="007C17A0" w:rsidRDefault="007C17A0" w:rsidP="00F10C02">
            <w:r>
              <w:t>Special Education Consultant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lastRenderedPageBreak/>
              <w:t>March 6, 2009</w:t>
            </w:r>
          </w:p>
          <w:p w:rsidR="007C17A0" w:rsidRDefault="007C17A0" w:rsidP="00F10C02">
            <w:r>
              <w:t>SW</w:t>
            </w:r>
          </w:p>
        </w:tc>
        <w:tc>
          <w:tcPr>
            <w:tcW w:w="2754" w:type="dxa"/>
          </w:tcPr>
          <w:p w:rsidR="007C17A0" w:rsidRDefault="007C17A0" w:rsidP="00F10C02">
            <w:r>
              <w:t>Aberdeen School District</w:t>
            </w:r>
          </w:p>
        </w:tc>
        <w:tc>
          <w:tcPr>
            <w:tcW w:w="2754" w:type="dxa"/>
          </w:tcPr>
          <w:p w:rsidR="007C17A0" w:rsidRDefault="007C17A0" w:rsidP="00A1480F">
            <w:r>
              <w:t>Superintendant Martin Kay</w:t>
            </w:r>
          </w:p>
        </w:tc>
        <w:tc>
          <w:tcPr>
            <w:tcW w:w="2754" w:type="dxa"/>
          </w:tcPr>
          <w:p w:rsidR="007C17A0" w:rsidRDefault="007C17A0" w:rsidP="00F10C02">
            <w:r>
              <w:t>Grants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F10C02">
            <w:r>
              <w:t>March 5, 2009</w:t>
            </w:r>
          </w:p>
          <w:p w:rsidR="007C17A0" w:rsidRDefault="007C17A0" w:rsidP="00F10C02">
            <w:r>
              <w:t>SW</w:t>
            </w:r>
          </w:p>
        </w:tc>
        <w:tc>
          <w:tcPr>
            <w:tcW w:w="2754" w:type="dxa"/>
          </w:tcPr>
          <w:p w:rsidR="007C17A0" w:rsidRDefault="007C17A0" w:rsidP="00A1480F">
            <w:r>
              <w:t>Olympia School District</w:t>
            </w:r>
          </w:p>
          <w:p w:rsidR="007C17A0" w:rsidRDefault="007C17A0" w:rsidP="00A1480F"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F10C02">
            <w:r>
              <w:t>Numerous teachers</w:t>
            </w:r>
          </w:p>
        </w:tc>
        <w:tc>
          <w:tcPr>
            <w:tcW w:w="2754" w:type="dxa"/>
          </w:tcPr>
          <w:p w:rsidR="007C17A0" w:rsidRDefault="007C17A0" w:rsidP="00F10C02">
            <w:r>
              <w:t>Special Education Consultant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D188F">
            <w:r>
              <w:t xml:space="preserve">March </w:t>
            </w:r>
            <w:r>
              <w:t>4</w:t>
            </w:r>
            <w:r>
              <w:t>, 20</w:t>
            </w:r>
            <w:r>
              <w:t>09</w:t>
            </w:r>
          </w:p>
          <w:p w:rsidR="007C17A0" w:rsidRDefault="007C17A0" w:rsidP="005D188F">
            <w:r>
              <w:t>LP</w:t>
            </w:r>
          </w:p>
        </w:tc>
        <w:tc>
          <w:tcPr>
            <w:tcW w:w="2754" w:type="dxa"/>
          </w:tcPr>
          <w:p w:rsidR="007C17A0" w:rsidRDefault="007C17A0" w:rsidP="005D188F">
            <w:r>
              <w:t>Tumwater School District,</w:t>
            </w:r>
          </w:p>
          <w:p w:rsidR="007C17A0" w:rsidRDefault="007C17A0" w:rsidP="005D188F">
            <w:r>
              <w:t xml:space="preserve">Olympia School District, Shelton School District,  Federal Way Schools, Clover Park School District, North Thurston School District, Puyallup School District, </w:t>
            </w:r>
          </w:p>
        </w:tc>
        <w:tc>
          <w:tcPr>
            <w:tcW w:w="2754" w:type="dxa"/>
          </w:tcPr>
          <w:p w:rsidR="007C17A0" w:rsidRDefault="007C17A0" w:rsidP="005D188F">
            <w:proofErr w:type="spellStart"/>
            <w:r>
              <w:t>MiT</w:t>
            </w:r>
            <w:proofErr w:type="spellEnd"/>
            <w:r>
              <w:t xml:space="preserve"> Job Fair</w:t>
            </w:r>
          </w:p>
        </w:tc>
        <w:tc>
          <w:tcPr>
            <w:tcW w:w="2754" w:type="dxa"/>
          </w:tcPr>
          <w:p w:rsidR="007C17A0" w:rsidRDefault="007C17A0" w:rsidP="00EE1477">
            <w:r>
              <w:t xml:space="preserve">Job recruitment for </w:t>
            </w:r>
            <w:proofErr w:type="spellStart"/>
            <w:r>
              <w:t>MiT</w:t>
            </w:r>
            <w:proofErr w:type="spellEnd"/>
            <w:r>
              <w:t xml:space="preserve"> 20</w:t>
            </w:r>
            <w:r>
              <w:t xml:space="preserve">09 </w:t>
            </w:r>
            <w:r>
              <w:t>cohort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D188F">
            <w:r>
              <w:t>March 4, 2009</w:t>
            </w:r>
          </w:p>
          <w:p w:rsidR="007C17A0" w:rsidRDefault="007C17A0" w:rsidP="005D188F">
            <w:r>
              <w:t>SW</w:t>
            </w:r>
          </w:p>
        </w:tc>
        <w:tc>
          <w:tcPr>
            <w:tcW w:w="2754" w:type="dxa"/>
          </w:tcPr>
          <w:p w:rsidR="007C17A0" w:rsidRDefault="007C17A0" w:rsidP="00A1480F">
            <w:r>
              <w:t>Olympia School District</w:t>
            </w:r>
          </w:p>
          <w:p w:rsidR="007C17A0" w:rsidRDefault="007C17A0" w:rsidP="00A1480F">
            <w:pPr>
              <w:tabs>
                <w:tab w:val="right" w:pos="2538"/>
              </w:tabs>
            </w:pPr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5D188F">
            <w:r>
              <w:t>Numerous teachers</w:t>
            </w:r>
          </w:p>
        </w:tc>
        <w:tc>
          <w:tcPr>
            <w:tcW w:w="2754" w:type="dxa"/>
          </w:tcPr>
          <w:p w:rsidR="007C17A0" w:rsidRDefault="007C17A0" w:rsidP="005D188F">
            <w:r>
              <w:t>Special Education Consultant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D188F">
            <w:r>
              <w:t>February 26, 2009</w:t>
            </w:r>
          </w:p>
          <w:p w:rsidR="007C17A0" w:rsidRDefault="007C17A0" w:rsidP="005D188F">
            <w:r>
              <w:t>SW</w:t>
            </w:r>
          </w:p>
        </w:tc>
        <w:tc>
          <w:tcPr>
            <w:tcW w:w="2754" w:type="dxa"/>
          </w:tcPr>
          <w:p w:rsidR="007C17A0" w:rsidRDefault="007C17A0" w:rsidP="005D188F">
            <w:r>
              <w:t>Olympia School District</w:t>
            </w:r>
          </w:p>
          <w:p w:rsidR="007C17A0" w:rsidRDefault="007C17A0" w:rsidP="005D188F">
            <w:pPr>
              <w:tabs>
                <w:tab w:val="right" w:pos="2538"/>
              </w:tabs>
            </w:pPr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5D188F">
            <w:r>
              <w:t>Numerous teachers</w:t>
            </w:r>
          </w:p>
        </w:tc>
        <w:tc>
          <w:tcPr>
            <w:tcW w:w="2754" w:type="dxa"/>
          </w:tcPr>
          <w:p w:rsidR="007C17A0" w:rsidRDefault="007C17A0" w:rsidP="005D188F">
            <w:r>
              <w:t>Special Education Consultant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D188F">
            <w:r>
              <w:t>February 2</w:t>
            </w:r>
            <w:r>
              <w:t>4</w:t>
            </w:r>
            <w:r>
              <w:t>, 2009</w:t>
            </w:r>
          </w:p>
          <w:p w:rsidR="007C17A0" w:rsidRDefault="007C17A0" w:rsidP="005D188F">
            <w:r>
              <w:t>SW</w:t>
            </w:r>
          </w:p>
        </w:tc>
        <w:tc>
          <w:tcPr>
            <w:tcW w:w="2754" w:type="dxa"/>
          </w:tcPr>
          <w:p w:rsidR="007C17A0" w:rsidRDefault="007C17A0" w:rsidP="005D188F">
            <w:r>
              <w:t>Olympia School District</w:t>
            </w:r>
          </w:p>
          <w:p w:rsidR="007C17A0" w:rsidRDefault="007C17A0" w:rsidP="005D188F">
            <w:pPr>
              <w:tabs>
                <w:tab w:val="right" w:pos="2538"/>
              </w:tabs>
            </w:pPr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5D188F">
            <w:r>
              <w:t>Numerous teachers</w:t>
            </w:r>
          </w:p>
        </w:tc>
        <w:tc>
          <w:tcPr>
            <w:tcW w:w="2754" w:type="dxa"/>
          </w:tcPr>
          <w:p w:rsidR="007C17A0" w:rsidRDefault="007C17A0" w:rsidP="005D188F">
            <w:r>
              <w:t>Special Education Consultant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D188F">
            <w:r>
              <w:t>February 2</w:t>
            </w:r>
            <w:r>
              <w:t>0</w:t>
            </w:r>
            <w:r>
              <w:t>, 2009</w:t>
            </w:r>
          </w:p>
          <w:p w:rsidR="007C17A0" w:rsidRDefault="007C17A0" w:rsidP="005D188F">
            <w:r>
              <w:t>SW</w:t>
            </w:r>
          </w:p>
        </w:tc>
        <w:tc>
          <w:tcPr>
            <w:tcW w:w="2754" w:type="dxa"/>
          </w:tcPr>
          <w:p w:rsidR="007C17A0" w:rsidRDefault="007C17A0" w:rsidP="005D188F">
            <w:r>
              <w:t>Olympia School District</w:t>
            </w:r>
          </w:p>
          <w:p w:rsidR="007C17A0" w:rsidRDefault="007C17A0" w:rsidP="005D188F">
            <w:pPr>
              <w:tabs>
                <w:tab w:val="right" w:pos="2538"/>
              </w:tabs>
            </w:pPr>
            <w:r>
              <w:t>Garfield Elementary</w:t>
            </w:r>
          </w:p>
        </w:tc>
        <w:tc>
          <w:tcPr>
            <w:tcW w:w="2754" w:type="dxa"/>
          </w:tcPr>
          <w:p w:rsidR="007C17A0" w:rsidRDefault="007C17A0" w:rsidP="005D188F">
            <w:r>
              <w:t>Bob Hodges, Principal</w:t>
            </w:r>
          </w:p>
        </w:tc>
        <w:tc>
          <w:tcPr>
            <w:tcW w:w="2754" w:type="dxa"/>
          </w:tcPr>
          <w:p w:rsidR="007C17A0" w:rsidRDefault="007C17A0" w:rsidP="005D188F">
            <w:r>
              <w:t>Special Education Consultant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February 20, 2009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St. Martin’s University</w:t>
            </w:r>
          </w:p>
          <w:p w:rsidR="007C17A0" w:rsidRDefault="007C17A0" w:rsidP="00547C9A">
            <w:r>
              <w:t>Teacher Education</w:t>
            </w:r>
          </w:p>
        </w:tc>
        <w:tc>
          <w:tcPr>
            <w:tcW w:w="2754" w:type="dxa"/>
          </w:tcPr>
          <w:p w:rsidR="007C17A0" w:rsidRDefault="007C17A0" w:rsidP="00547C9A">
            <w:r>
              <w:t>Kathleen Allen</w:t>
            </w:r>
          </w:p>
        </w:tc>
        <w:tc>
          <w:tcPr>
            <w:tcW w:w="2754" w:type="dxa"/>
          </w:tcPr>
          <w:p w:rsidR="007C17A0" w:rsidRDefault="007C17A0" w:rsidP="00547C9A">
            <w:r>
              <w:t>Co-teaching workshop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February 5, 2009</w:t>
            </w:r>
          </w:p>
          <w:p w:rsidR="007C17A0" w:rsidRDefault="007C17A0" w:rsidP="00547C9A">
            <w:r>
              <w:t>SW/LP</w:t>
            </w:r>
          </w:p>
        </w:tc>
        <w:tc>
          <w:tcPr>
            <w:tcW w:w="2754" w:type="dxa"/>
          </w:tcPr>
          <w:p w:rsidR="007C17A0" w:rsidRDefault="007C17A0" w:rsidP="00547C9A">
            <w:r>
              <w:t>Oakville School District</w:t>
            </w:r>
          </w:p>
        </w:tc>
        <w:tc>
          <w:tcPr>
            <w:tcW w:w="2754" w:type="dxa"/>
          </w:tcPr>
          <w:p w:rsidR="007C17A0" w:rsidRDefault="007C17A0" w:rsidP="00547C9A">
            <w:r>
              <w:t>Kathy Lorton, Superintendent</w:t>
            </w:r>
          </w:p>
        </w:tc>
        <w:tc>
          <w:tcPr>
            <w:tcW w:w="2754" w:type="dxa"/>
          </w:tcPr>
          <w:p w:rsidR="007C17A0" w:rsidRDefault="007C17A0" w:rsidP="005D188F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D188F">
            <w:r>
              <w:t>December 10, 2008</w:t>
            </w:r>
          </w:p>
          <w:p w:rsidR="007C17A0" w:rsidRDefault="007C17A0" w:rsidP="005D188F">
            <w:r>
              <w:t>SW/LP</w:t>
            </w:r>
          </w:p>
        </w:tc>
        <w:tc>
          <w:tcPr>
            <w:tcW w:w="2754" w:type="dxa"/>
          </w:tcPr>
          <w:p w:rsidR="007C17A0" w:rsidRDefault="007C17A0" w:rsidP="005D188F">
            <w:r>
              <w:t>North Thurston School District</w:t>
            </w:r>
          </w:p>
          <w:p w:rsidR="007C17A0" w:rsidRDefault="007C17A0" w:rsidP="005D188F">
            <w:r>
              <w:t>Human Resources</w:t>
            </w:r>
          </w:p>
        </w:tc>
        <w:tc>
          <w:tcPr>
            <w:tcW w:w="2754" w:type="dxa"/>
          </w:tcPr>
          <w:p w:rsidR="007C17A0" w:rsidRDefault="007C17A0" w:rsidP="005D188F">
            <w:r>
              <w:t>Brian Wharton, Debbie Kovacs and Kelly Rodriquez</w:t>
            </w:r>
          </w:p>
        </w:tc>
        <w:tc>
          <w:tcPr>
            <w:tcW w:w="2754" w:type="dxa"/>
          </w:tcPr>
          <w:p w:rsidR="007C17A0" w:rsidRDefault="007C17A0" w:rsidP="005D188F">
            <w:r>
              <w:t>Student Teaching Placements and Outreach to Schools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D188F">
            <w:r>
              <w:t>October 9, 2008</w:t>
            </w:r>
          </w:p>
          <w:p w:rsidR="007C17A0" w:rsidRDefault="007C17A0" w:rsidP="005D188F">
            <w:r>
              <w:t>SW</w:t>
            </w:r>
          </w:p>
        </w:tc>
        <w:tc>
          <w:tcPr>
            <w:tcW w:w="2754" w:type="dxa"/>
          </w:tcPr>
          <w:p w:rsidR="007C17A0" w:rsidRDefault="007C17A0" w:rsidP="005D188F">
            <w:r>
              <w:t>Puyallup School District</w:t>
            </w:r>
          </w:p>
        </w:tc>
        <w:tc>
          <w:tcPr>
            <w:tcW w:w="2754" w:type="dxa"/>
          </w:tcPr>
          <w:p w:rsidR="007C17A0" w:rsidRDefault="007C17A0" w:rsidP="005D188F">
            <w:r>
              <w:t>District employees</w:t>
            </w:r>
          </w:p>
        </w:tc>
        <w:tc>
          <w:tcPr>
            <w:tcW w:w="2754" w:type="dxa"/>
          </w:tcPr>
          <w:p w:rsidR="007C17A0" w:rsidRDefault="007C17A0" w:rsidP="005D188F">
            <w:r>
              <w:t>Presented workshop on the Brain</w:t>
            </w:r>
          </w:p>
        </w:tc>
      </w:tr>
      <w:tr w:rsidR="007C17A0" w:rsidTr="00547C9A">
        <w:tc>
          <w:tcPr>
            <w:tcW w:w="2754" w:type="dxa"/>
          </w:tcPr>
          <w:p w:rsidR="007C17A0" w:rsidRDefault="007C17A0" w:rsidP="00547C9A">
            <w:r>
              <w:t>June 5, 2008</w:t>
            </w:r>
          </w:p>
          <w:p w:rsidR="007C17A0" w:rsidRDefault="007C17A0" w:rsidP="00547C9A">
            <w:r>
              <w:t>SW</w:t>
            </w:r>
          </w:p>
        </w:tc>
        <w:tc>
          <w:tcPr>
            <w:tcW w:w="2754" w:type="dxa"/>
          </w:tcPr>
          <w:p w:rsidR="007C17A0" w:rsidRDefault="007C17A0" w:rsidP="00547C9A">
            <w:r>
              <w:t>Tacoma School District</w:t>
            </w:r>
          </w:p>
          <w:p w:rsidR="007C17A0" w:rsidRDefault="007C17A0" w:rsidP="00547C9A">
            <w:r>
              <w:t>Jason Lee Middle School</w:t>
            </w:r>
          </w:p>
        </w:tc>
        <w:tc>
          <w:tcPr>
            <w:tcW w:w="2754" w:type="dxa"/>
          </w:tcPr>
          <w:p w:rsidR="007C17A0" w:rsidRDefault="007C17A0" w:rsidP="00547C9A">
            <w:r>
              <w:t>Anne Hawkins</w:t>
            </w:r>
          </w:p>
        </w:tc>
        <w:tc>
          <w:tcPr>
            <w:tcW w:w="2754" w:type="dxa"/>
          </w:tcPr>
          <w:p w:rsidR="007C17A0" w:rsidRDefault="007C17A0" w:rsidP="00547C9A">
            <w:r>
              <w:t>Reviewed Student Portfolios</w:t>
            </w:r>
          </w:p>
        </w:tc>
      </w:tr>
    </w:tbl>
    <w:p w:rsidR="00547C9A" w:rsidRPr="00547C9A" w:rsidRDefault="00547C9A" w:rsidP="00547C9A"/>
    <w:sectPr w:rsidR="00547C9A" w:rsidRPr="00547C9A" w:rsidSect="00547C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7C9A"/>
    <w:rsid w:val="0006623F"/>
    <w:rsid w:val="000933B0"/>
    <w:rsid w:val="000D47FF"/>
    <w:rsid w:val="00174596"/>
    <w:rsid w:val="0017608E"/>
    <w:rsid w:val="0019328D"/>
    <w:rsid w:val="002261EE"/>
    <w:rsid w:val="0024177D"/>
    <w:rsid w:val="0026600D"/>
    <w:rsid w:val="00316047"/>
    <w:rsid w:val="00485804"/>
    <w:rsid w:val="00503D0E"/>
    <w:rsid w:val="00547C9A"/>
    <w:rsid w:val="0055600D"/>
    <w:rsid w:val="00572B63"/>
    <w:rsid w:val="00596578"/>
    <w:rsid w:val="00602FB8"/>
    <w:rsid w:val="00657D8A"/>
    <w:rsid w:val="007842AC"/>
    <w:rsid w:val="007957BB"/>
    <w:rsid w:val="007C17A0"/>
    <w:rsid w:val="009D648F"/>
    <w:rsid w:val="00A1480F"/>
    <w:rsid w:val="00A9163C"/>
    <w:rsid w:val="00B72460"/>
    <w:rsid w:val="00BC2ADE"/>
    <w:rsid w:val="00BD584A"/>
    <w:rsid w:val="00D07EC9"/>
    <w:rsid w:val="00DA626D"/>
    <w:rsid w:val="00EE1477"/>
    <w:rsid w:val="00F10C02"/>
    <w:rsid w:val="00F14287"/>
    <w:rsid w:val="00F14B86"/>
    <w:rsid w:val="00F50CB0"/>
    <w:rsid w:val="00F55975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8D"/>
  </w:style>
  <w:style w:type="paragraph" w:styleId="Heading1">
    <w:name w:val="heading 1"/>
    <w:basedOn w:val="Normal"/>
    <w:next w:val="Normal"/>
    <w:link w:val="Heading1Char"/>
    <w:uiPriority w:val="9"/>
    <w:qFormat/>
    <w:rsid w:val="00485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4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85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580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5923-9080-40A7-A818-15688914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7</cp:revision>
  <dcterms:created xsi:type="dcterms:W3CDTF">2011-09-12T23:18:00Z</dcterms:created>
  <dcterms:modified xsi:type="dcterms:W3CDTF">2011-09-13T00:11:00Z</dcterms:modified>
</cp:coreProperties>
</file>