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36" w:tblpY="36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4"/>
        <w:gridCol w:w="2304"/>
        <w:gridCol w:w="2070"/>
        <w:gridCol w:w="2070"/>
        <w:gridCol w:w="1980"/>
        <w:gridCol w:w="1980"/>
        <w:gridCol w:w="2250"/>
      </w:tblGrid>
      <w:tr w:rsidR="005E3329" w:rsidRPr="00941369" w:rsidTr="00812DE4">
        <w:trPr>
          <w:trHeight w:val="240"/>
        </w:trPr>
        <w:tc>
          <w:tcPr>
            <w:tcW w:w="2304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E3329">
              <w:rPr>
                <w:b/>
                <w:i/>
                <w:sz w:val="28"/>
                <w:szCs w:val="28"/>
              </w:rPr>
              <w:t>Library 0408</w:t>
            </w:r>
          </w:p>
        </w:tc>
        <w:tc>
          <w:tcPr>
            <w:tcW w:w="2304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E3329">
              <w:rPr>
                <w:b/>
                <w:i/>
                <w:sz w:val="28"/>
                <w:szCs w:val="28"/>
              </w:rPr>
              <w:t>Library 0410</w:t>
            </w:r>
          </w:p>
        </w:tc>
        <w:tc>
          <w:tcPr>
            <w:tcW w:w="207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E3329">
              <w:rPr>
                <w:b/>
                <w:i/>
                <w:sz w:val="28"/>
                <w:szCs w:val="28"/>
              </w:rPr>
              <w:t>Library 0414</w:t>
            </w:r>
          </w:p>
        </w:tc>
        <w:tc>
          <w:tcPr>
            <w:tcW w:w="207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E3329">
              <w:rPr>
                <w:b/>
                <w:bCs/>
                <w:i/>
                <w:sz w:val="28"/>
                <w:szCs w:val="28"/>
              </w:rPr>
              <w:t>Library 0416</w:t>
            </w:r>
          </w:p>
        </w:tc>
        <w:tc>
          <w:tcPr>
            <w:tcW w:w="198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E3329">
              <w:rPr>
                <w:b/>
                <w:bCs/>
                <w:i/>
                <w:sz w:val="28"/>
                <w:szCs w:val="28"/>
              </w:rPr>
              <w:t>Library 0418</w:t>
            </w:r>
          </w:p>
        </w:tc>
        <w:tc>
          <w:tcPr>
            <w:tcW w:w="198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E3329">
              <w:rPr>
                <w:b/>
                <w:i/>
                <w:sz w:val="28"/>
                <w:szCs w:val="28"/>
              </w:rPr>
              <w:t>Library 0420</w:t>
            </w:r>
          </w:p>
        </w:tc>
        <w:tc>
          <w:tcPr>
            <w:tcW w:w="225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5E3329">
              <w:rPr>
                <w:b/>
                <w:i/>
                <w:sz w:val="28"/>
                <w:szCs w:val="28"/>
              </w:rPr>
              <w:t>Library 0422</w:t>
            </w:r>
          </w:p>
        </w:tc>
      </w:tr>
      <w:tr w:rsidR="005E3329" w:rsidRPr="00F7182E" w:rsidTr="00812DE4">
        <w:trPr>
          <w:trHeight w:val="5480"/>
        </w:trPr>
        <w:tc>
          <w:tcPr>
            <w:tcW w:w="2304" w:type="dxa"/>
          </w:tcPr>
          <w:p w:rsidR="005E3329" w:rsidRP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Tami Stoutnar</w:t>
            </w:r>
          </w:p>
          <w:p w:rsidR="005E3329" w:rsidRP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Rick Serns</w:t>
            </w:r>
          </w:p>
          <w:p w:rsidR="005E3329" w:rsidRP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E0992" w:rsidRDefault="00DE0992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David Tomlin</w:t>
            </w:r>
          </w:p>
          <w:p w:rsidR="00DE0992" w:rsidRDefault="00DE0992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DE0992" w:rsidRDefault="00DE0992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DE0992" w:rsidRDefault="00DE0992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DE0992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</w:t>
            </w:r>
            <w:r w:rsidR="005E3329" w:rsidRPr="005E3329">
              <w:rPr>
                <w:rFonts w:asciiTheme="minorHAnsi" w:hAnsiTheme="minorHAnsi"/>
                <w:sz w:val="28"/>
                <w:szCs w:val="28"/>
              </w:rPr>
              <w:t>oel Lang</w:t>
            </w:r>
          </w:p>
          <w:p w:rsidR="005E3329" w:rsidRPr="005E3329" w:rsidRDefault="00050818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 w:rsidR="005E3329" w:rsidRPr="005E3329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12DE4" w:rsidRDefault="00050818" w:rsidP="00812DE4">
            <w:pPr>
              <w:spacing w:after="0" w:line="240" w:lineRule="auto"/>
              <w:ind w:left="-63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S   </w:t>
            </w:r>
          </w:p>
          <w:p w:rsidR="00F32589" w:rsidRPr="00F32589" w:rsidRDefault="00812DE4" w:rsidP="00F432A3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</w:t>
            </w:r>
            <w:r w:rsidR="00F32589" w:rsidRPr="00F32589">
              <w:rPr>
                <w:rFonts w:asciiTheme="minorHAnsi" w:hAnsiTheme="minorHAnsi"/>
                <w:sz w:val="28"/>
                <w:szCs w:val="28"/>
              </w:rPr>
              <w:t>teve Bodnar</w:t>
            </w:r>
          </w:p>
          <w:p w:rsidR="00F32589" w:rsidRDefault="00F3258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32589">
              <w:rPr>
                <w:rFonts w:asciiTheme="minorHAnsi" w:hAnsiTheme="minorHAnsi"/>
                <w:sz w:val="28"/>
                <w:szCs w:val="28"/>
              </w:rPr>
              <w:t>9am – 12pm</w:t>
            </w:r>
          </w:p>
          <w:p w:rsidR="001B16AD" w:rsidRDefault="001B16AD" w:rsidP="00812DE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050818" w:rsidRDefault="00050818" w:rsidP="00812DE4">
            <w:pPr>
              <w:spacing w:after="0" w:line="240" w:lineRule="auto"/>
              <w:ind w:left="-630"/>
              <w:rPr>
                <w:rFonts w:asciiTheme="minorHAnsi" w:hAnsiTheme="minorHAnsi"/>
                <w:sz w:val="28"/>
                <w:szCs w:val="28"/>
              </w:rPr>
            </w:pPr>
          </w:p>
          <w:p w:rsidR="00F32589" w:rsidRPr="005E3329" w:rsidRDefault="00F3258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Shawn Batstone</w:t>
            </w:r>
          </w:p>
          <w:p w:rsidR="00F32589" w:rsidRPr="005E3329" w:rsidRDefault="00F3258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1pm – 3pm</w:t>
            </w:r>
          </w:p>
          <w:p w:rsidR="00050818" w:rsidRDefault="00050818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ind w:left="-63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304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Dave Myers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E0DE4" w:rsidRP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0DE4">
              <w:rPr>
                <w:rFonts w:asciiTheme="minorHAnsi" w:hAnsiTheme="minorHAnsi"/>
                <w:sz w:val="28"/>
                <w:szCs w:val="28"/>
              </w:rPr>
              <w:t>Skip Gillis</w:t>
            </w:r>
          </w:p>
          <w:p w:rsidR="005E3329" w:rsidRPr="005E3329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0DE4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Kristin Rue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602D0" w:rsidRDefault="00B602D0" w:rsidP="00B602D0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602D0" w:rsidRPr="00B602D0" w:rsidRDefault="00B602D0" w:rsidP="00B602D0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602D0">
              <w:rPr>
                <w:rFonts w:asciiTheme="minorHAnsi" w:hAnsiTheme="minorHAnsi"/>
                <w:sz w:val="28"/>
                <w:szCs w:val="28"/>
              </w:rPr>
              <w:t>Stephanie McPhail</w:t>
            </w:r>
          </w:p>
          <w:p w:rsidR="00C449F2" w:rsidRDefault="00B602D0" w:rsidP="00B602D0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602D0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C449F2" w:rsidRDefault="00C449F2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Brendon Chertok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1pm – 3pm</w:t>
            </w:r>
          </w:p>
        </w:tc>
        <w:tc>
          <w:tcPr>
            <w:tcW w:w="207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Cary Murray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Nate Grygorcewicz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3329" w:rsidRPr="005E3329" w:rsidRDefault="00125AEE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>Colette Stewart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9am – 3pm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 xml:space="preserve">Marc </w:t>
            </w:r>
            <w:proofErr w:type="spellStart"/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Brouillet</w:t>
            </w:r>
            <w:proofErr w:type="spellEnd"/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9am – 12 noon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 xml:space="preserve">Lori </w:t>
            </w:r>
            <w:proofErr w:type="spellStart"/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Cournyer</w:t>
            </w:r>
            <w:proofErr w:type="spellEnd"/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5E3329">
              <w:rPr>
                <w:rFonts w:asciiTheme="minorHAnsi" w:hAnsiTheme="minorHAnsi"/>
                <w:bCs/>
                <w:sz w:val="28"/>
                <w:szCs w:val="28"/>
              </w:rPr>
              <w:t>9am – 12 noon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050818" w:rsidRDefault="00050818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  <w:p w:rsidR="008E52DB" w:rsidRPr="008E52DB" w:rsidRDefault="008E52DB" w:rsidP="008E52D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8E52DB">
              <w:rPr>
                <w:rFonts w:asciiTheme="minorHAnsi" w:hAnsiTheme="minorHAnsi"/>
                <w:bCs/>
                <w:sz w:val="28"/>
                <w:szCs w:val="28"/>
              </w:rPr>
              <w:t>Jennifer Young</w:t>
            </w:r>
          </w:p>
          <w:p w:rsidR="005E3329" w:rsidRDefault="008E52DB" w:rsidP="008E52D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8E52DB">
              <w:rPr>
                <w:rFonts w:asciiTheme="minorHAnsi" w:hAnsiTheme="minorHAnsi"/>
                <w:bCs/>
                <w:sz w:val="28"/>
                <w:szCs w:val="28"/>
              </w:rPr>
              <w:t>1pm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Don Waring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Dawn Long</w:t>
            </w:r>
          </w:p>
          <w:p w:rsid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Serenity Malloy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E0DE4" w:rsidRP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0DE4">
              <w:rPr>
                <w:rFonts w:asciiTheme="minorHAnsi" w:hAnsiTheme="minorHAnsi"/>
                <w:sz w:val="28"/>
                <w:szCs w:val="28"/>
              </w:rPr>
              <w:t>Lisa Grant</w:t>
            </w:r>
          </w:p>
          <w:p w:rsid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0DE4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E52DB" w:rsidRPr="005E3329" w:rsidRDefault="008E52DB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125AEE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Leslie VanLeishout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1pm – 3pm</w:t>
            </w:r>
          </w:p>
          <w:p w:rsidR="005E3329" w:rsidRPr="005E3329" w:rsidRDefault="005E3329" w:rsidP="00812DE4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CE0DE4" w:rsidRPr="00CE0DE4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 w:rsidRPr="00CE0DE4">
              <w:rPr>
                <w:rFonts w:asciiTheme="minorHAnsi" w:hAnsiTheme="minorHAnsi"/>
                <w:sz w:val="28"/>
                <w:szCs w:val="28"/>
              </w:rPr>
              <w:t>Paul Dean</w:t>
            </w:r>
          </w:p>
          <w:p w:rsidR="005E3329" w:rsidRPr="005E3329" w:rsidRDefault="00CE0DE4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1pm </w:t>
            </w:r>
            <w:r w:rsidRPr="00CE0DE4">
              <w:rPr>
                <w:rFonts w:asciiTheme="minorHAnsi" w:hAnsiTheme="minorHAnsi"/>
                <w:sz w:val="28"/>
                <w:szCs w:val="28"/>
              </w:rPr>
              <w:t xml:space="preserve"> – 3pm</w:t>
            </w:r>
          </w:p>
        </w:tc>
        <w:tc>
          <w:tcPr>
            <w:tcW w:w="198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Denise Walter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C1037" w:rsidRPr="004C1037" w:rsidRDefault="004C1037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C1037">
              <w:rPr>
                <w:rFonts w:asciiTheme="minorHAnsi" w:hAnsiTheme="minorHAnsi"/>
                <w:sz w:val="28"/>
                <w:szCs w:val="28"/>
              </w:rPr>
              <w:t>Chris Simpson</w:t>
            </w:r>
          </w:p>
          <w:p w:rsidR="005E3329" w:rsidRPr="005E3329" w:rsidRDefault="004C1037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C1037">
              <w:rPr>
                <w:rFonts w:asciiTheme="minorHAnsi" w:hAnsiTheme="minorHAnsi"/>
                <w:sz w:val="28"/>
                <w:szCs w:val="28"/>
              </w:rPr>
              <w:t>9am – 3pm</w:t>
            </w:r>
            <w:r w:rsidR="005E3329" w:rsidRPr="005E332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Joe Bremgartner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Autumn Foster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32589" w:rsidRPr="00F32589" w:rsidRDefault="00F3258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32589">
              <w:rPr>
                <w:rFonts w:asciiTheme="minorHAnsi" w:hAnsiTheme="minorHAnsi"/>
                <w:sz w:val="28"/>
                <w:szCs w:val="28"/>
              </w:rPr>
              <w:t xml:space="preserve"> Curtis </w:t>
            </w:r>
            <w:proofErr w:type="spellStart"/>
            <w:r w:rsidRPr="00F32589">
              <w:rPr>
                <w:rFonts w:asciiTheme="minorHAnsi" w:hAnsiTheme="minorHAnsi"/>
                <w:sz w:val="28"/>
                <w:szCs w:val="28"/>
              </w:rPr>
              <w:t>Cleveringa</w:t>
            </w:r>
            <w:proofErr w:type="spellEnd"/>
          </w:p>
          <w:p w:rsidR="00F32589" w:rsidRDefault="00F3258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32589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F32589" w:rsidRDefault="00F3258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F32589" w:rsidRPr="00F32589" w:rsidRDefault="00F3258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32589">
              <w:rPr>
                <w:rFonts w:asciiTheme="minorHAnsi" w:hAnsiTheme="minorHAnsi"/>
                <w:sz w:val="28"/>
                <w:szCs w:val="28"/>
              </w:rPr>
              <w:t>Mike Parker</w:t>
            </w:r>
          </w:p>
          <w:p w:rsidR="00F32589" w:rsidRPr="005E3329" w:rsidRDefault="00F3258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32589">
              <w:rPr>
                <w:rFonts w:asciiTheme="minorHAnsi" w:hAnsiTheme="minorHAnsi"/>
                <w:sz w:val="28"/>
                <w:szCs w:val="28"/>
              </w:rPr>
              <w:t>1pm – 3pm</w:t>
            </w:r>
          </w:p>
        </w:tc>
        <w:tc>
          <w:tcPr>
            <w:tcW w:w="1980" w:type="dxa"/>
          </w:tcPr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Patty Kilmer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50818" w:rsidRDefault="00050818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Cassandra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Stephani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050818" w:rsidRDefault="00050818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602D0" w:rsidRPr="00B602D0" w:rsidRDefault="00B602D0" w:rsidP="00B602D0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602D0">
              <w:rPr>
                <w:rFonts w:asciiTheme="minorHAnsi" w:hAnsiTheme="minorHAnsi"/>
                <w:sz w:val="28"/>
                <w:szCs w:val="28"/>
              </w:rPr>
              <w:t xml:space="preserve">Lori </w:t>
            </w:r>
            <w:proofErr w:type="spellStart"/>
            <w:r w:rsidRPr="00B602D0">
              <w:rPr>
                <w:rFonts w:asciiTheme="minorHAnsi" w:hAnsiTheme="minorHAnsi"/>
                <w:sz w:val="28"/>
                <w:szCs w:val="28"/>
              </w:rPr>
              <w:t>Leides</w:t>
            </w:r>
            <w:proofErr w:type="spellEnd"/>
          </w:p>
          <w:p w:rsidR="00595EF4" w:rsidRDefault="00B602D0" w:rsidP="00B602D0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602D0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B602D0" w:rsidRDefault="00B602D0" w:rsidP="00B602D0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602D0" w:rsidRDefault="00B602D0" w:rsidP="00B602D0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E52DB" w:rsidRPr="008E52DB" w:rsidRDefault="008E52DB" w:rsidP="008E52D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52DB">
              <w:rPr>
                <w:rFonts w:asciiTheme="minorHAnsi" w:hAnsiTheme="minorHAnsi"/>
                <w:sz w:val="28"/>
                <w:szCs w:val="28"/>
              </w:rPr>
              <w:t>Karen Owen</w:t>
            </w:r>
          </w:p>
          <w:p w:rsidR="005E3329" w:rsidRPr="005E3329" w:rsidRDefault="008E52DB" w:rsidP="008E52D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52DB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5E3329" w:rsidRDefault="005E3329" w:rsidP="00E10F21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E52DB" w:rsidRDefault="008E52DB" w:rsidP="00E10F21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E52DB" w:rsidRPr="008E52DB" w:rsidRDefault="008E52DB" w:rsidP="008E52D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52DB">
              <w:rPr>
                <w:rFonts w:asciiTheme="minorHAnsi" w:hAnsiTheme="minorHAnsi"/>
                <w:sz w:val="28"/>
                <w:szCs w:val="28"/>
              </w:rPr>
              <w:t>Karen Eitreim</w:t>
            </w:r>
          </w:p>
          <w:p w:rsidR="008E52DB" w:rsidRPr="005E3329" w:rsidRDefault="008E52DB" w:rsidP="008E52D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E52DB">
              <w:rPr>
                <w:rFonts w:asciiTheme="minorHAnsi" w:hAnsiTheme="minorHAnsi"/>
                <w:sz w:val="28"/>
                <w:szCs w:val="28"/>
              </w:rPr>
              <w:t>1pm – 3pm</w:t>
            </w:r>
          </w:p>
        </w:tc>
        <w:tc>
          <w:tcPr>
            <w:tcW w:w="2250" w:type="dxa"/>
          </w:tcPr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Matt McCauley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Deena Alley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125AEE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Geoff Parks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3pm</w:t>
            </w:r>
          </w:p>
          <w:p w:rsid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Kathy Weight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 12 noon</w:t>
            </w:r>
          </w:p>
          <w:p w:rsid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Monica Sweet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9am – 12 noon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50818" w:rsidRDefault="00050818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5E3329" w:rsidRPr="005E3329" w:rsidRDefault="00125AEE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Aaron Davis</w:t>
            </w:r>
          </w:p>
          <w:p w:rsidR="005E3329" w:rsidRPr="005E3329" w:rsidRDefault="005E3329" w:rsidP="00812DE4">
            <w:pPr>
              <w:pStyle w:val="NoSpacing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E3329">
              <w:rPr>
                <w:rFonts w:asciiTheme="minorHAnsi" w:hAnsiTheme="minorHAnsi"/>
                <w:sz w:val="28"/>
                <w:szCs w:val="28"/>
              </w:rPr>
              <w:t>1pm – 3pm</w:t>
            </w:r>
          </w:p>
        </w:tc>
      </w:tr>
    </w:tbl>
    <w:p w:rsidR="004C70D9" w:rsidRPr="00F7182E" w:rsidRDefault="004C70D9" w:rsidP="005E3329">
      <w:pPr>
        <w:spacing w:after="0" w:line="240" w:lineRule="auto"/>
        <w:jc w:val="center"/>
      </w:pPr>
    </w:p>
    <w:sectPr w:rsidR="004C70D9" w:rsidRPr="00F7182E" w:rsidSect="00AF2517">
      <w:headerReference w:type="default" r:id="rId9"/>
      <w:footerReference w:type="default" r:id="rId10"/>
      <w:pgSz w:w="15840" w:h="12240" w:orient="landscape"/>
      <w:pgMar w:top="1440" w:right="72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0C" w:rsidRDefault="00B82D0C" w:rsidP="000C5C00">
      <w:pPr>
        <w:spacing w:after="0" w:line="240" w:lineRule="auto"/>
      </w:pPr>
      <w:r>
        <w:separator/>
      </w:r>
    </w:p>
  </w:endnote>
  <w:endnote w:type="continuationSeparator" w:id="0">
    <w:p w:rsidR="00B82D0C" w:rsidRDefault="00B82D0C" w:rsidP="000C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F2" w:rsidRDefault="00B602D0">
    <w:pPr>
      <w:pStyle w:val="Footer"/>
    </w:pPr>
    <w:r>
      <w:t>2/19/2016 11:44 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0C" w:rsidRDefault="00B82D0C" w:rsidP="000C5C00">
      <w:pPr>
        <w:spacing w:after="0" w:line="240" w:lineRule="auto"/>
      </w:pPr>
      <w:r>
        <w:separator/>
      </w:r>
    </w:p>
  </w:footnote>
  <w:footnote w:type="continuationSeparator" w:id="0">
    <w:p w:rsidR="00B82D0C" w:rsidRDefault="00B82D0C" w:rsidP="000C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9" w:rsidRPr="005E3329" w:rsidRDefault="00941369" w:rsidP="00941369">
    <w:pPr>
      <w:pStyle w:val="Header"/>
      <w:jc w:val="center"/>
      <w:rPr>
        <w:sz w:val="44"/>
        <w:szCs w:val="44"/>
      </w:rPr>
    </w:pPr>
    <w:r w:rsidRPr="005E3329">
      <w:rPr>
        <w:sz w:val="44"/>
        <w:szCs w:val="44"/>
      </w:rPr>
      <w:t>2016 Master in Teaching Program Mo</w:t>
    </w:r>
    <w:r w:rsidR="005E3329">
      <w:rPr>
        <w:sz w:val="44"/>
        <w:szCs w:val="44"/>
      </w:rPr>
      <w:t>c</w:t>
    </w:r>
    <w:r w:rsidRPr="005E3329">
      <w:rPr>
        <w:sz w:val="44"/>
        <w:szCs w:val="44"/>
      </w:rPr>
      <w:t>k Interview Schedule</w:t>
    </w:r>
  </w:p>
  <w:p w:rsidR="006D7F65" w:rsidRDefault="006D7F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224D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02D8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08E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76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4AC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223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00E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1E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FA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0AF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9"/>
    <w:rsid w:val="00047D02"/>
    <w:rsid w:val="00050818"/>
    <w:rsid w:val="00097AE1"/>
    <w:rsid w:val="000C131F"/>
    <w:rsid w:val="000C5C00"/>
    <w:rsid w:val="00105559"/>
    <w:rsid w:val="00125AEE"/>
    <w:rsid w:val="00130CCA"/>
    <w:rsid w:val="00136ACE"/>
    <w:rsid w:val="00156F47"/>
    <w:rsid w:val="0018561F"/>
    <w:rsid w:val="001B16AD"/>
    <w:rsid w:val="001C353F"/>
    <w:rsid w:val="001D7BDA"/>
    <w:rsid w:val="001E5D32"/>
    <w:rsid w:val="001F66FA"/>
    <w:rsid w:val="00226089"/>
    <w:rsid w:val="0023214A"/>
    <w:rsid w:val="00292907"/>
    <w:rsid w:val="002C4789"/>
    <w:rsid w:val="002E5134"/>
    <w:rsid w:val="00302BD6"/>
    <w:rsid w:val="00341527"/>
    <w:rsid w:val="00355899"/>
    <w:rsid w:val="00356B91"/>
    <w:rsid w:val="00377209"/>
    <w:rsid w:val="00380403"/>
    <w:rsid w:val="00384445"/>
    <w:rsid w:val="003D12F3"/>
    <w:rsid w:val="003D37EC"/>
    <w:rsid w:val="00411061"/>
    <w:rsid w:val="0041348B"/>
    <w:rsid w:val="004406AC"/>
    <w:rsid w:val="004602D6"/>
    <w:rsid w:val="00492201"/>
    <w:rsid w:val="004C1037"/>
    <w:rsid w:val="004C70D9"/>
    <w:rsid w:val="004E5632"/>
    <w:rsid w:val="004F26A7"/>
    <w:rsid w:val="004F4B23"/>
    <w:rsid w:val="00540516"/>
    <w:rsid w:val="00557FBE"/>
    <w:rsid w:val="00571D51"/>
    <w:rsid w:val="00595EF4"/>
    <w:rsid w:val="005B47EF"/>
    <w:rsid w:val="005D63A0"/>
    <w:rsid w:val="005E3329"/>
    <w:rsid w:val="00614BAE"/>
    <w:rsid w:val="006446FE"/>
    <w:rsid w:val="006451F0"/>
    <w:rsid w:val="006617E3"/>
    <w:rsid w:val="00695896"/>
    <w:rsid w:val="006D7F65"/>
    <w:rsid w:val="00710ADF"/>
    <w:rsid w:val="00721F98"/>
    <w:rsid w:val="00730E7C"/>
    <w:rsid w:val="0073100F"/>
    <w:rsid w:val="0073351C"/>
    <w:rsid w:val="00754F7B"/>
    <w:rsid w:val="00771824"/>
    <w:rsid w:val="00812DE4"/>
    <w:rsid w:val="00853B9C"/>
    <w:rsid w:val="00855BDF"/>
    <w:rsid w:val="00876C39"/>
    <w:rsid w:val="008E52DB"/>
    <w:rsid w:val="00941369"/>
    <w:rsid w:val="00976A26"/>
    <w:rsid w:val="009923DB"/>
    <w:rsid w:val="009A51DB"/>
    <w:rsid w:val="009C480F"/>
    <w:rsid w:val="009C7098"/>
    <w:rsid w:val="009D2808"/>
    <w:rsid w:val="00A061F2"/>
    <w:rsid w:val="00A41886"/>
    <w:rsid w:val="00A60599"/>
    <w:rsid w:val="00AA251A"/>
    <w:rsid w:val="00AD7210"/>
    <w:rsid w:val="00AF11BD"/>
    <w:rsid w:val="00AF1C9F"/>
    <w:rsid w:val="00AF2517"/>
    <w:rsid w:val="00B602D0"/>
    <w:rsid w:val="00B82D0C"/>
    <w:rsid w:val="00B94C6D"/>
    <w:rsid w:val="00B95A5C"/>
    <w:rsid w:val="00BC2AC5"/>
    <w:rsid w:val="00BC3527"/>
    <w:rsid w:val="00C0563E"/>
    <w:rsid w:val="00C449F2"/>
    <w:rsid w:val="00C63B85"/>
    <w:rsid w:val="00CB51DA"/>
    <w:rsid w:val="00CE0DE4"/>
    <w:rsid w:val="00D54C3B"/>
    <w:rsid w:val="00D567A3"/>
    <w:rsid w:val="00D90E28"/>
    <w:rsid w:val="00DD703A"/>
    <w:rsid w:val="00DE0992"/>
    <w:rsid w:val="00E02382"/>
    <w:rsid w:val="00E10F21"/>
    <w:rsid w:val="00E23494"/>
    <w:rsid w:val="00E4270A"/>
    <w:rsid w:val="00E5726F"/>
    <w:rsid w:val="00E72FB3"/>
    <w:rsid w:val="00EB6411"/>
    <w:rsid w:val="00F13AD6"/>
    <w:rsid w:val="00F32589"/>
    <w:rsid w:val="00F432A3"/>
    <w:rsid w:val="00F7182E"/>
    <w:rsid w:val="00F80695"/>
    <w:rsid w:val="00FC3105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6F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6F4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6F4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A6F47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A6F47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A6F4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FA6F47"/>
    <w:rPr>
      <w:rFonts w:ascii="Cambria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2C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89"/>
    <w:rPr>
      <w:rFonts w:cs="Times New Roman"/>
    </w:rPr>
  </w:style>
  <w:style w:type="paragraph" w:styleId="NoSpacing">
    <w:name w:val="No Spacing"/>
    <w:uiPriority w:val="99"/>
    <w:qFormat/>
    <w:rsid w:val="00FA6F47"/>
    <w:rPr>
      <w:sz w:val="22"/>
      <w:szCs w:val="22"/>
    </w:rPr>
  </w:style>
  <w:style w:type="table" w:styleId="ColorfulGrid-Accent1">
    <w:name w:val="Colorful Grid Accent 1"/>
    <w:basedOn w:val="TableNormal"/>
    <w:uiPriority w:val="99"/>
    <w:rsid w:val="00E3510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shd w:val="clear" w:color="auto" w:fill="auto"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  <w:shd w:val="clear" w:color="auto" w:fill="auto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  <w:shd w:val="clear" w:color="auto" w:fill="auto"/>
      </w:rPr>
      <w:tblPr/>
      <w:tcPr>
        <w:shd w:val="clear" w:color="auto" w:fill="365F91"/>
      </w:tcPr>
    </w:tblStylePr>
    <w:tblStylePr w:type="band1Vert">
      <w:rPr>
        <w:rFonts w:cs="Times New Roman"/>
        <w:shd w:val="clear" w:color="auto" w:fill="auto"/>
      </w:rPr>
      <w:tblPr/>
      <w:tcPr>
        <w:shd w:val="clear" w:color="auto" w:fill="A7BFDE"/>
      </w:tcPr>
    </w:tblStylePr>
    <w:tblStylePr w:type="band1Horz">
      <w:rPr>
        <w:rFonts w:cs="Times New Roman"/>
        <w:shd w:val="clear" w:color="auto" w:fill="auto"/>
      </w:rPr>
      <w:tblPr/>
      <w:tcPr>
        <w:shd w:val="clear" w:color="auto" w:fill="A7BFDE"/>
      </w:tcPr>
    </w:tblStylePr>
  </w:style>
  <w:style w:type="table" w:styleId="LightShading-Accent4">
    <w:name w:val="Light Shading Accent 4"/>
    <w:basedOn w:val="TableNormal"/>
    <w:uiPriority w:val="99"/>
    <w:rsid w:val="00E351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C499-C30B-42D8-9CCA-B8A0CA3B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Interview Sign Up Sheet – February 27, 2014</vt:lpstr>
    </vt:vector>
  </TitlesOfParts>
  <Company>The Evergreen State College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Interview Sign Up Sheet – February 27, 2014</dc:title>
  <dc:creator>pettyl</dc:creator>
  <cp:lastModifiedBy>Petty, Loren</cp:lastModifiedBy>
  <cp:revision>20</cp:revision>
  <cp:lastPrinted>2016-02-19T19:45:00Z</cp:lastPrinted>
  <dcterms:created xsi:type="dcterms:W3CDTF">2016-02-04T23:36:00Z</dcterms:created>
  <dcterms:modified xsi:type="dcterms:W3CDTF">2016-02-23T17:11:00Z</dcterms:modified>
</cp:coreProperties>
</file>